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46F5" w14:textId="77777777" w:rsidR="00B247FB" w:rsidRPr="00EC1EFE" w:rsidRDefault="00B247FB" w:rsidP="00B247FB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</w:rPr>
        <w:t>LIBERTY RURAL FIRE PROTECTION DISTRICT</w:t>
      </w:r>
    </w:p>
    <w:p w14:paraId="4210103A" w14:textId="77777777" w:rsidR="00B247FB" w:rsidRPr="00EC1EFE" w:rsidRDefault="00B247FB" w:rsidP="00B247FB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EC1EFE">
        <w:rPr>
          <w:rFonts w:ascii="Arial" w:hAnsi="Arial" w:cs="Arial"/>
          <w:b/>
          <w:sz w:val="20"/>
          <w:szCs w:val="20"/>
        </w:rPr>
        <w:t>BOARD OF DIRECTORS</w:t>
      </w:r>
    </w:p>
    <w:p w14:paraId="7D4B5822" w14:textId="77777777" w:rsidR="00B247FB" w:rsidRPr="00EC1EFE" w:rsidRDefault="00B247FB" w:rsidP="00B247FB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</w:rPr>
        <w:t>REGULAR MEETING</w:t>
      </w:r>
    </w:p>
    <w:p w14:paraId="4E81131A" w14:textId="77777777" w:rsidR="00B247FB" w:rsidRPr="00EC1EFE" w:rsidRDefault="00B247FB" w:rsidP="00B247FB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</w:rPr>
        <w:t>MINUTES</w:t>
      </w:r>
    </w:p>
    <w:p w14:paraId="48C6A4EF" w14:textId="7C36DB16" w:rsidR="00B247FB" w:rsidRPr="00EC1EFE" w:rsidRDefault="003F08C3" w:rsidP="00B24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Wednesday</w:t>
      </w:r>
      <w:r w:rsidR="00866293">
        <w:rPr>
          <w:rFonts w:ascii="Arial" w:hAnsi="Arial" w:cs="Arial"/>
          <w:b/>
          <w:bCs/>
          <w:sz w:val="20"/>
          <w:szCs w:val="20"/>
        </w:rPr>
        <w:t xml:space="preserve">, </w:t>
      </w:r>
      <w:r w:rsidR="001441A3">
        <w:rPr>
          <w:rFonts w:ascii="Arial" w:hAnsi="Arial" w:cs="Arial"/>
          <w:b/>
          <w:bCs/>
          <w:sz w:val="20"/>
          <w:szCs w:val="20"/>
        </w:rPr>
        <w:t>September</w:t>
      </w:r>
      <w:r w:rsidR="001D2A4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9</w:t>
      </w:r>
      <w:r w:rsidR="00B247FB" w:rsidRPr="00EC1EFE">
        <w:rPr>
          <w:rFonts w:ascii="Arial" w:hAnsi="Arial" w:cs="Arial"/>
          <w:b/>
          <w:bCs/>
          <w:sz w:val="20"/>
          <w:szCs w:val="20"/>
        </w:rPr>
        <w:t>, 202</w:t>
      </w:r>
      <w:r w:rsidR="006E746E">
        <w:rPr>
          <w:rFonts w:ascii="Arial" w:hAnsi="Arial" w:cs="Arial"/>
          <w:b/>
          <w:bCs/>
          <w:sz w:val="20"/>
          <w:szCs w:val="20"/>
        </w:rPr>
        <w:t>6</w:t>
      </w:r>
    </w:p>
    <w:p w14:paraId="07B25286" w14:textId="179BF7F8" w:rsidR="00B247FB" w:rsidRPr="00EC1EFE" w:rsidRDefault="003F08C3" w:rsidP="00B24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1:00</w:t>
      </w:r>
      <w:r w:rsidR="00B247FB" w:rsidRPr="00EC1EFE">
        <w:rPr>
          <w:rFonts w:ascii="Arial" w:hAnsi="Arial" w:cs="Arial"/>
          <w:b/>
          <w:bCs/>
          <w:sz w:val="20"/>
          <w:szCs w:val="20"/>
        </w:rPr>
        <w:t xml:space="preserve"> PM</w:t>
      </w:r>
    </w:p>
    <w:p w14:paraId="21DE2659" w14:textId="77777777" w:rsidR="00CC30EB" w:rsidRDefault="00CC30EB" w:rsidP="00B247FB">
      <w:pPr>
        <w:jc w:val="center"/>
      </w:pPr>
    </w:p>
    <w:p w14:paraId="32C4DF61" w14:textId="77777777" w:rsidR="00B247FB" w:rsidRDefault="00B247FB" w:rsidP="00B247FB">
      <w:pPr>
        <w:jc w:val="center"/>
      </w:pPr>
    </w:p>
    <w:p w14:paraId="6EB087AA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  <w:u w:val="single"/>
        </w:rPr>
        <w:t>ITEM 1.  CALL TO ORDER:</w:t>
      </w:r>
      <w:r w:rsidRPr="00EC1EFE">
        <w:rPr>
          <w:rFonts w:ascii="Arial" w:hAnsi="Arial" w:cs="Arial"/>
          <w:sz w:val="20"/>
          <w:szCs w:val="20"/>
        </w:rPr>
        <w:tab/>
      </w:r>
    </w:p>
    <w:p w14:paraId="16CECE46" w14:textId="03141ECD" w:rsidR="00B247FB" w:rsidRPr="00B247FB" w:rsidRDefault="008F6482" w:rsidP="00B247FB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247FB" w:rsidRPr="00B247FB">
        <w:rPr>
          <w:rFonts w:ascii="Arial" w:hAnsi="Arial" w:cs="Arial"/>
          <w:sz w:val="20"/>
          <w:szCs w:val="20"/>
        </w:rPr>
        <w:t xml:space="preserve">The meeting was called to order at </w:t>
      </w:r>
      <w:r w:rsidR="00206B7F">
        <w:rPr>
          <w:rFonts w:ascii="Arial" w:hAnsi="Arial" w:cs="Arial"/>
          <w:sz w:val="20"/>
          <w:szCs w:val="20"/>
        </w:rPr>
        <w:t>1</w:t>
      </w:r>
      <w:r w:rsidR="0024093E">
        <w:rPr>
          <w:rFonts w:ascii="Arial" w:hAnsi="Arial" w:cs="Arial"/>
          <w:sz w:val="20"/>
          <w:szCs w:val="20"/>
        </w:rPr>
        <w:t>:</w:t>
      </w:r>
      <w:r w:rsidR="003F08C3">
        <w:rPr>
          <w:rFonts w:ascii="Arial" w:hAnsi="Arial" w:cs="Arial"/>
          <w:sz w:val="20"/>
          <w:szCs w:val="20"/>
        </w:rPr>
        <w:t>13</w:t>
      </w:r>
      <w:r w:rsidR="00B247FB" w:rsidRPr="00B247FB">
        <w:rPr>
          <w:rFonts w:ascii="Arial" w:hAnsi="Arial" w:cs="Arial"/>
          <w:sz w:val="20"/>
          <w:szCs w:val="20"/>
        </w:rPr>
        <w:t xml:space="preserve"> p.m., by Chairman Howard Wegat.  </w:t>
      </w:r>
    </w:p>
    <w:p w14:paraId="758673F8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  <w:u w:val="single"/>
        </w:rPr>
        <w:t>ITEM 2.  ROLL CALL:</w:t>
      </w:r>
      <w:r w:rsidRPr="00EC1EFE">
        <w:rPr>
          <w:rFonts w:ascii="Arial" w:hAnsi="Arial" w:cs="Arial"/>
          <w:b/>
          <w:bCs/>
          <w:sz w:val="20"/>
          <w:szCs w:val="20"/>
        </w:rPr>
        <w:t xml:space="preserve"> </w:t>
      </w:r>
      <w:r w:rsidRPr="00EC1EFE">
        <w:rPr>
          <w:rFonts w:ascii="Arial" w:hAnsi="Arial" w:cs="Arial"/>
          <w:sz w:val="20"/>
          <w:szCs w:val="20"/>
        </w:rPr>
        <w:tab/>
      </w:r>
      <w:r w:rsidRPr="00EC1EFE">
        <w:rPr>
          <w:rFonts w:ascii="Arial" w:hAnsi="Arial" w:cs="Arial"/>
          <w:sz w:val="20"/>
          <w:szCs w:val="20"/>
        </w:rPr>
        <w:tab/>
      </w:r>
    </w:p>
    <w:p w14:paraId="421BD652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1EFE">
        <w:rPr>
          <w:rFonts w:ascii="Arial" w:hAnsi="Arial" w:cs="Arial"/>
          <w:sz w:val="20"/>
          <w:szCs w:val="20"/>
        </w:rPr>
        <w:t>2.1</w:t>
      </w:r>
      <w:r w:rsidRPr="00EC1EFE">
        <w:rPr>
          <w:rFonts w:ascii="Arial" w:hAnsi="Arial" w:cs="Arial"/>
          <w:sz w:val="20"/>
          <w:szCs w:val="20"/>
        </w:rPr>
        <w:tab/>
        <w:t>Those present included:</w:t>
      </w:r>
    </w:p>
    <w:p w14:paraId="40F9F0EA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9C14C7" w14:textId="77777777" w:rsidR="00B247FB" w:rsidRPr="00EC1EFE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896FA9">
        <w:rPr>
          <w:rFonts w:ascii="Arial" w:hAnsi="Arial" w:cs="Arial"/>
          <w:b/>
          <w:iCs/>
          <w:sz w:val="20"/>
          <w:szCs w:val="20"/>
          <w:u w:val="single"/>
        </w:rPr>
        <w:t xml:space="preserve">Directors </w:t>
      </w:r>
      <w:r w:rsidRPr="00EC1EFE">
        <w:rPr>
          <w:rFonts w:ascii="Arial" w:hAnsi="Arial" w:cs="Arial"/>
          <w:b/>
          <w:i/>
          <w:sz w:val="20"/>
          <w:szCs w:val="20"/>
          <w:u w:val="single"/>
        </w:rPr>
        <w:t xml:space="preserve">                                        </w:t>
      </w:r>
      <w:r w:rsidRPr="00896FA9">
        <w:rPr>
          <w:rFonts w:ascii="Arial" w:hAnsi="Arial" w:cs="Arial"/>
          <w:b/>
          <w:iCs/>
          <w:sz w:val="20"/>
          <w:szCs w:val="20"/>
          <w:u w:val="single"/>
        </w:rPr>
        <w:t>District Staff</w:t>
      </w:r>
      <w:r w:rsidRPr="00EC1EFE">
        <w:rPr>
          <w:rFonts w:ascii="Arial" w:hAnsi="Arial" w:cs="Arial"/>
          <w:b/>
          <w:i/>
          <w:sz w:val="20"/>
          <w:szCs w:val="20"/>
          <w:u w:val="single"/>
        </w:rPr>
        <w:t xml:space="preserve">                        </w:t>
      </w:r>
      <w:r w:rsidRPr="00896FA9">
        <w:rPr>
          <w:rFonts w:ascii="Arial" w:hAnsi="Arial" w:cs="Arial"/>
          <w:b/>
          <w:iCs/>
          <w:sz w:val="20"/>
          <w:szCs w:val="20"/>
          <w:u w:val="single"/>
        </w:rPr>
        <w:t>Members of the Public</w:t>
      </w:r>
      <w:r w:rsidRPr="00EC1EFE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</w:p>
    <w:p w14:paraId="31D5F2FB" w14:textId="20F8D12A" w:rsidR="00B247FB" w:rsidRPr="00EC1EFE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EC1EFE">
        <w:rPr>
          <w:rFonts w:ascii="Arial" w:hAnsi="Arial" w:cs="Arial"/>
          <w:bCs/>
          <w:iCs/>
          <w:sz w:val="20"/>
          <w:szCs w:val="20"/>
        </w:rPr>
        <w:t>Howard Wegat                       Chief Todd Rausser                           Kim Laskowski</w:t>
      </w:r>
      <w:r w:rsidR="009A4BFB">
        <w:rPr>
          <w:rFonts w:ascii="Arial" w:hAnsi="Arial" w:cs="Arial"/>
          <w:bCs/>
          <w:iCs/>
          <w:sz w:val="20"/>
          <w:szCs w:val="20"/>
        </w:rPr>
        <w:t xml:space="preserve"> </w:t>
      </w:r>
      <w:r w:rsidR="00C354AC">
        <w:rPr>
          <w:rFonts w:ascii="Arial" w:hAnsi="Arial" w:cs="Arial"/>
          <w:bCs/>
          <w:iCs/>
          <w:sz w:val="20"/>
          <w:szCs w:val="20"/>
        </w:rPr>
        <w:t>- Absent</w:t>
      </w:r>
    </w:p>
    <w:p w14:paraId="77D7551B" w14:textId="7D2D57A2" w:rsidR="00B247FB" w:rsidRPr="00653625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EC1EFE">
        <w:rPr>
          <w:rFonts w:ascii="Arial" w:hAnsi="Arial" w:cs="Arial"/>
          <w:bCs/>
          <w:iCs/>
          <w:sz w:val="20"/>
          <w:szCs w:val="20"/>
        </w:rPr>
        <w:t>Bob Erman                             District Secretary</w:t>
      </w:r>
      <w:r w:rsidR="00653625">
        <w:rPr>
          <w:rFonts w:ascii="Arial" w:hAnsi="Arial" w:cs="Arial"/>
          <w:bCs/>
          <w:iCs/>
          <w:sz w:val="20"/>
          <w:szCs w:val="20"/>
        </w:rPr>
        <w:t xml:space="preserve"> </w:t>
      </w:r>
      <w:r w:rsidR="003F1581">
        <w:rPr>
          <w:rFonts w:ascii="Arial" w:hAnsi="Arial" w:cs="Arial"/>
          <w:bCs/>
          <w:iCs/>
          <w:sz w:val="20"/>
          <w:szCs w:val="20"/>
        </w:rPr>
        <w:t>Heidi Graviette</w:t>
      </w:r>
      <w:r w:rsidRPr="00EC1EFE">
        <w:rPr>
          <w:rFonts w:ascii="Arial" w:hAnsi="Arial" w:cs="Arial"/>
          <w:bCs/>
          <w:iCs/>
          <w:sz w:val="20"/>
          <w:szCs w:val="20"/>
        </w:rPr>
        <w:t xml:space="preserve">      </w:t>
      </w:r>
    </w:p>
    <w:p w14:paraId="1AE8E96B" w14:textId="2915D196" w:rsidR="00B247FB" w:rsidRPr="00EC1EFE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EC1EFE">
        <w:rPr>
          <w:rFonts w:ascii="Arial" w:hAnsi="Arial" w:cs="Arial"/>
          <w:bCs/>
          <w:iCs/>
          <w:sz w:val="20"/>
          <w:szCs w:val="20"/>
        </w:rPr>
        <w:t>Dan Schmierer</w:t>
      </w:r>
      <w:r w:rsidR="00A47862">
        <w:rPr>
          <w:rFonts w:ascii="Arial" w:hAnsi="Arial" w:cs="Arial"/>
          <w:bCs/>
          <w:iCs/>
          <w:sz w:val="20"/>
          <w:szCs w:val="20"/>
        </w:rPr>
        <w:t xml:space="preserve"> </w:t>
      </w:r>
      <w:r w:rsidR="00654B34">
        <w:rPr>
          <w:rFonts w:ascii="Arial" w:hAnsi="Arial" w:cs="Arial"/>
          <w:bCs/>
          <w:iCs/>
          <w:sz w:val="20"/>
          <w:szCs w:val="20"/>
        </w:rPr>
        <w:t>- Absent</w:t>
      </w:r>
      <w:r w:rsidRPr="00EC1EFE">
        <w:rPr>
          <w:rFonts w:ascii="Arial" w:hAnsi="Arial" w:cs="Arial"/>
          <w:bCs/>
          <w:iCs/>
          <w:sz w:val="20"/>
          <w:szCs w:val="20"/>
        </w:rPr>
        <w:t xml:space="preserve">                   </w:t>
      </w:r>
      <w:r w:rsidR="003F1581">
        <w:rPr>
          <w:rFonts w:ascii="Arial" w:hAnsi="Arial" w:cs="Arial"/>
          <w:bCs/>
          <w:iCs/>
          <w:sz w:val="20"/>
          <w:szCs w:val="20"/>
        </w:rPr>
        <w:t xml:space="preserve">  </w:t>
      </w:r>
      <w:r w:rsidR="007704B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35EB4911" w14:textId="77777777" w:rsidR="00B247FB" w:rsidRDefault="00B247FB" w:rsidP="00B247FB"/>
    <w:p w14:paraId="652863C6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3.  MINUTES:</w:t>
      </w:r>
      <w:r w:rsidRPr="00B247F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59888FB9" w14:textId="50C0E4F1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>3.1</w:t>
      </w:r>
      <w:r w:rsidRPr="00B247FB">
        <w:rPr>
          <w:rFonts w:ascii="Arial" w:eastAsia="Calibri" w:hAnsi="Arial" w:cs="Arial"/>
          <w:sz w:val="20"/>
          <w:szCs w:val="20"/>
        </w:rPr>
        <w:tab/>
        <w:t>Mr.</w:t>
      </w:r>
      <w:r w:rsidR="006D6130">
        <w:rPr>
          <w:rFonts w:ascii="Arial" w:eastAsia="Calibri" w:hAnsi="Arial" w:cs="Arial"/>
          <w:sz w:val="20"/>
          <w:szCs w:val="20"/>
        </w:rPr>
        <w:t xml:space="preserve"> </w:t>
      </w:r>
      <w:r w:rsidR="00EC1DDA">
        <w:rPr>
          <w:rFonts w:ascii="Arial" w:eastAsia="Calibri" w:hAnsi="Arial" w:cs="Arial"/>
          <w:sz w:val="20"/>
          <w:szCs w:val="20"/>
        </w:rPr>
        <w:t>Erman</w:t>
      </w:r>
      <w:r w:rsidR="002C2C5D">
        <w:rPr>
          <w:rFonts w:ascii="Arial" w:eastAsia="Calibri" w:hAnsi="Arial" w:cs="Arial"/>
          <w:sz w:val="20"/>
          <w:szCs w:val="20"/>
        </w:rPr>
        <w:t xml:space="preserve"> </w:t>
      </w:r>
      <w:r w:rsidRPr="00B247FB">
        <w:rPr>
          <w:rFonts w:ascii="Arial" w:eastAsia="Calibri" w:hAnsi="Arial" w:cs="Arial"/>
          <w:sz w:val="20"/>
          <w:szCs w:val="20"/>
        </w:rPr>
        <w:t xml:space="preserve">moved </w:t>
      </w:r>
      <w:r w:rsidR="0074405A">
        <w:rPr>
          <w:rFonts w:ascii="Arial" w:eastAsia="Calibri" w:hAnsi="Arial" w:cs="Arial"/>
          <w:sz w:val="20"/>
          <w:szCs w:val="20"/>
        </w:rPr>
        <w:t xml:space="preserve">that </w:t>
      </w:r>
      <w:r w:rsidR="00654B34">
        <w:rPr>
          <w:rFonts w:ascii="Arial" w:eastAsia="Calibri" w:hAnsi="Arial" w:cs="Arial"/>
          <w:sz w:val="20"/>
          <w:szCs w:val="20"/>
        </w:rPr>
        <w:t>August</w:t>
      </w:r>
      <w:r w:rsidR="000E4C58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202</w:t>
      </w:r>
      <w:r w:rsidR="00EC1DDA">
        <w:rPr>
          <w:rFonts w:ascii="Arial" w:eastAsia="Calibri" w:hAnsi="Arial" w:cs="Arial"/>
          <w:sz w:val="20"/>
          <w:szCs w:val="20"/>
        </w:rPr>
        <w:t>6</w:t>
      </w:r>
      <w:r w:rsidRPr="00B247FB">
        <w:rPr>
          <w:rFonts w:ascii="Arial" w:eastAsia="Calibri" w:hAnsi="Arial" w:cs="Arial"/>
          <w:sz w:val="20"/>
          <w:szCs w:val="20"/>
        </w:rPr>
        <w:t>, minutes, be approved</w:t>
      </w:r>
      <w:r w:rsidR="003821B3">
        <w:rPr>
          <w:rFonts w:ascii="Arial" w:eastAsia="Calibri" w:hAnsi="Arial" w:cs="Arial"/>
          <w:sz w:val="20"/>
          <w:szCs w:val="20"/>
        </w:rPr>
        <w:t xml:space="preserve"> correct</w:t>
      </w:r>
      <w:r w:rsidRPr="00B247FB">
        <w:rPr>
          <w:rFonts w:ascii="Arial" w:eastAsia="Calibri" w:hAnsi="Arial" w:cs="Arial"/>
          <w:sz w:val="20"/>
          <w:szCs w:val="20"/>
        </w:rPr>
        <w:t xml:space="preserve"> as delivered.  Mr. </w:t>
      </w:r>
      <w:r w:rsidR="00B623C0">
        <w:rPr>
          <w:rFonts w:ascii="Arial" w:eastAsia="Calibri" w:hAnsi="Arial" w:cs="Arial"/>
          <w:sz w:val="20"/>
          <w:szCs w:val="20"/>
        </w:rPr>
        <w:t>Schmierer</w:t>
      </w:r>
      <w:r w:rsidRPr="00B247FB">
        <w:rPr>
          <w:rFonts w:ascii="Arial" w:eastAsia="Calibri" w:hAnsi="Arial" w:cs="Arial"/>
          <w:sz w:val="20"/>
          <w:szCs w:val="20"/>
        </w:rPr>
        <w:t xml:space="preserve"> seconded. All ayes, motion carried.</w:t>
      </w:r>
    </w:p>
    <w:p w14:paraId="40DB9C53" w14:textId="452EC968" w:rsidR="00B247FB" w:rsidRPr="00B247FB" w:rsidRDefault="00DE4D8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  <w:u w:val="single"/>
        </w:rPr>
        <w:br/>
      </w:r>
      <w:r w:rsidR="00B247FB"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4.  POSTING OF THE AGENDA:</w:t>
      </w:r>
      <w:r w:rsidR="00B247FB" w:rsidRPr="00B247FB">
        <w:rPr>
          <w:rFonts w:ascii="Arial" w:eastAsia="Calibri" w:hAnsi="Arial" w:cs="Arial"/>
          <w:sz w:val="20"/>
          <w:szCs w:val="20"/>
        </w:rPr>
        <w:tab/>
      </w:r>
    </w:p>
    <w:p w14:paraId="4408F1DF" w14:textId="146BA68B" w:rsidR="00B247FB" w:rsidRPr="00697748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>4.1</w:t>
      </w:r>
      <w:r w:rsidRPr="00B247FB">
        <w:rPr>
          <w:rFonts w:ascii="Arial" w:eastAsia="Calibri" w:hAnsi="Arial" w:cs="Arial"/>
          <w:sz w:val="20"/>
          <w:szCs w:val="20"/>
        </w:rPr>
        <w:tab/>
        <w:t xml:space="preserve">The agenda was posted at Liberty Rural Fire Protection District, Oakview School and at www.libertyfiredistrict.com, </w:t>
      </w:r>
      <w:r w:rsidRPr="00697748">
        <w:rPr>
          <w:rFonts w:ascii="Arial" w:eastAsia="Calibri" w:hAnsi="Arial" w:cs="Arial"/>
          <w:sz w:val="20"/>
          <w:szCs w:val="20"/>
        </w:rPr>
        <w:t xml:space="preserve">on </w:t>
      </w:r>
      <w:r w:rsidR="00BA107D">
        <w:rPr>
          <w:rFonts w:ascii="Arial" w:eastAsia="Calibri" w:hAnsi="Arial" w:cs="Arial"/>
          <w:sz w:val="20"/>
          <w:szCs w:val="20"/>
        </w:rPr>
        <w:t>September 3</w:t>
      </w:r>
      <w:r w:rsidR="00B41490">
        <w:rPr>
          <w:rFonts w:ascii="Arial" w:eastAsia="Calibri" w:hAnsi="Arial" w:cs="Arial"/>
          <w:sz w:val="20"/>
          <w:szCs w:val="20"/>
        </w:rPr>
        <w:t>, 202</w:t>
      </w:r>
      <w:r w:rsidR="0082636A">
        <w:rPr>
          <w:rFonts w:ascii="Arial" w:eastAsia="Calibri" w:hAnsi="Arial" w:cs="Arial"/>
          <w:sz w:val="20"/>
          <w:szCs w:val="20"/>
        </w:rPr>
        <w:t>6</w:t>
      </w:r>
      <w:r w:rsidRPr="00697748">
        <w:rPr>
          <w:rFonts w:ascii="Arial" w:eastAsia="Calibri" w:hAnsi="Arial" w:cs="Arial"/>
          <w:sz w:val="20"/>
          <w:szCs w:val="20"/>
        </w:rPr>
        <w:t>.</w:t>
      </w:r>
    </w:p>
    <w:p w14:paraId="04B1070D" w14:textId="77777777" w:rsidR="009E39F6" w:rsidRDefault="00B2634C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>
        <w:rPr>
          <w:rFonts w:ascii="Arial" w:eastAsia="Calibri" w:hAnsi="Arial" w:cs="Arial"/>
          <w:b/>
          <w:bCs/>
          <w:sz w:val="20"/>
          <w:szCs w:val="20"/>
          <w:u w:val="single"/>
        </w:rPr>
        <w:br/>
      </w:r>
      <w:r w:rsidR="00B247FB"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5.  HEARING FROM THE PUBLIC:</w:t>
      </w:r>
    </w:p>
    <w:p w14:paraId="3617847E" w14:textId="467B13B9" w:rsidR="009E39F6" w:rsidRPr="009E39F6" w:rsidRDefault="009E39F6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>None</w:t>
      </w:r>
    </w:p>
    <w:p w14:paraId="1E006A04" w14:textId="16683074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b/>
          <w:bCs/>
          <w:sz w:val="20"/>
          <w:szCs w:val="20"/>
        </w:rPr>
        <w:tab/>
      </w:r>
      <w:r w:rsidRPr="00B247FB">
        <w:rPr>
          <w:rFonts w:ascii="Arial" w:eastAsia="Calibri" w:hAnsi="Arial" w:cs="Arial"/>
          <w:sz w:val="20"/>
          <w:szCs w:val="20"/>
        </w:rPr>
        <w:tab/>
      </w:r>
    </w:p>
    <w:p w14:paraId="7B02E691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6.  FINANCIAL REPORT:</w:t>
      </w:r>
      <w:r w:rsidRPr="00B247F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1E38D533" w14:textId="6647B11C" w:rsidR="0067637F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 xml:space="preserve">6.1 </w:t>
      </w:r>
      <w:r w:rsidRPr="00B247FB">
        <w:rPr>
          <w:rFonts w:ascii="Arial" w:eastAsia="Calibri" w:hAnsi="Arial" w:cs="Arial"/>
          <w:sz w:val="20"/>
          <w:szCs w:val="20"/>
        </w:rPr>
        <w:tab/>
      </w:r>
      <w:r w:rsidR="00C7133D">
        <w:rPr>
          <w:rFonts w:ascii="Arial" w:eastAsia="Calibri" w:hAnsi="Arial" w:cs="Arial"/>
          <w:sz w:val="20"/>
          <w:szCs w:val="20"/>
        </w:rPr>
        <w:t xml:space="preserve">Mr. </w:t>
      </w:r>
      <w:r w:rsidR="002F7674">
        <w:rPr>
          <w:rFonts w:ascii="Arial" w:eastAsia="Calibri" w:hAnsi="Arial" w:cs="Arial"/>
          <w:sz w:val="20"/>
          <w:szCs w:val="20"/>
        </w:rPr>
        <w:t xml:space="preserve">Erman had questions about Advantage Gear, </w:t>
      </w:r>
      <w:r w:rsidR="00341FA1">
        <w:rPr>
          <w:rFonts w:ascii="Arial" w:eastAsia="Calibri" w:hAnsi="Arial" w:cs="Arial"/>
          <w:sz w:val="20"/>
          <w:szCs w:val="20"/>
        </w:rPr>
        <w:t>Distinctive Recognition and Joe Hassan charges</w:t>
      </w:r>
      <w:r w:rsidR="00E37201">
        <w:rPr>
          <w:rFonts w:ascii="Arial" w:eastAsia="Calibri" w:hAnsi="Arial" w:cs="Arial"/>
          <w:sz w:val="20"/>
          <w:szCs w:val="20"/>
        </w:rPr>
        <w:t xml:space="preserve"> for this month. Chief Rausser explained that there were items bought</w:t>
      </w:r>
      <w:r w:rsidR="001F091F">
        <w:rPr>
          <w:rFonts w:ascii="Arial" w:eastAsia="Calibri" w:hAnsi="Arial" w:cs="Arial"/>
          <w:sz w:val="20"/>
          <w:szCs w:val="20"/>
        </w:rPr>
        <w:t xml:space="preserve"> for the 50/50 CALFIRE Grant.</w:t>
      </w:r>
    </w:p>
    <w:p w14:paraId="4C330A3F" w14:textId="77777777" w:rsidR="006C0AD4" w:rsidRDefault="001F091F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627EBE">
        <w:rPr>
          <w:rFonts w:ascii="Arial" w:eastAsia="Calibri" w:hAnsi="Arial" w:cs="Arial"/>
          <w:sz w:val="20"/>
          <w:szCs w:val="20"/>
        </w:rPr>
        <w:t xml:space="preserve">Mr. Erman </w:t>
      </w:r>
      <w:r w:rsidR="00304DC5">
        <w:rPr>
          <w:rFonts w:ascii="Arial" w:eastAsia="Calibri" w:hAnsi="Arial" w:cs="Arial"/>
          <w:sz w:val="20"/>
          <w:szCs w:val="20"/>
        </w:rPr>
        <w:t xml:space="preserve">inquired about a charge from Royer Welding and </w:t>
      </w:r>
      <w:r w:rsidR="00B51927">
        <w:rPr>
          <w:rFonts w:ascii="Arial" w:eastAsia="Calibri" w:hAnsi="Arial" w:cs="Arial"/>
          <w:sz w:val="20"/>
          <w:szCs w:val="20"/>
        </w:rPr>
        <w:t>Maintenance</w:t>
      </w:r>
      <w:r w:rsidR="0042687F">
        <w:rPr>
          <w:rFonts w:ascii="Arial" w:eastAsia="Calibri" w:hAnsi="Arial" w:cs="Arial"/>
          <w:sz w:val="20"/>
          <w:szCs w:val="20"/>
        </w:rPr>
        <w:t xml:space="preserve"> for $3771.24</w:t>
      </w:r>
      <w:r w:rsidR="00A6279F">
        <w:rPr>
          <w:rFonts w:ascii="Arial" w:eastAsia="Calibri" w:hAnsi="Arial" w:cs="Arial"/>
          <w:sz w:val="20"/>
          <w:szCs w:val="20"/>
        </w:rPr>
        <w:t xml:space="preserve">, which was explained </w:t>
      </w:r>
      <w:r w:rsidR="007D49C6">
        <w:rPr>
          <w:rFonts w:ascii="Arial" w:eastAsia="Calibri" w:hAnsi="Arial" w:cs="Arial"/>
          <w:sz w:val="20"/>
          <w:szCs w:val="20"/>
        </w:rPr>
        <w:t xml:space="preserve">that the bill </w:t>
      </w:r>
      <w:r w:rsidR="00C53256">
        <w:rPr>
          <w:rFonts w:ascii="Arial" w:eastAsia="Calibri" w:hAnsi="Arial" w:cs="Arial"/>
          <w:sz w:val="20"/>
          <w:szCs w:val="20"/>
        </w:rPr>
        <w:t xml:space="preserve">was paid twice and we now have a </w:t>
      </w:r>
      <w:r w:rsidR="002875C7">
        <w:rPr>
          <w:rFonts w:ascii="Arial" w:eastAsia="Calibri" w:hAnsi="Arial" w:cs="Arial"/>
          <w:sz w:val="20"/>
          <w:szCs w:val="20"/>
        </w:rPr>
        <w:t>$1557.12 credit with them.</w:t>
      </w:r>
    </w:p>
    <w:p w14:paraId="447EC86F" w14:textId="10384BC1" w:rsidR="001F091F" w:rsidRDefault="006C0AD4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Mr. </w:t>
      </w:r>
      <w:proofErr w:type="spellStart"/>
      <w:r>
        <w:rPr>
          <w:rFonts w:ascii="Arial" w:eastAsia="Calibri" w:hAnsi="Arial" w:cs="Arial"/>
          <w:sz w:val="20"/>
          <w:szCs w:val="20"/>
        </w:rPr>
        <w:t>Wegat</w:t>
      </w:r>
      <w:proofErr w:type="spellEnd"/>
      <w:r w:rsidR="00FE015F">
        <w:rPr>
          <w:rFonts w:ascii="Arial" w:eastAsia="Calibri" w:hAnsi="Arial" w:cs="Arial"/>
          <w:sz w:val="20"/>
          <w:szCs w:val="20"/>
        </w:rPr>
        <w:t xml:space="preserve"> spoke about</w:t>
      </w:r>
      <w:r w:rsidR="00972D8A">
        <w:rPr>
          <w:rFonts w:ascii="Arial" w:eastAsia="Calibri" w:hAnsi="Arial" w:cs="Arial"/>
          <w:sz w:val="20"/>
          <w:szCs w:val="20"/>
        </w:rPr>
        <w:t xml:space="preserve"> the cost of the cement work in front of</w:t>
      </w:r>
      <w:r w:rsidR="003B765B">
        <w:rPr>
          <w:rFonts w:ascii="Arial" w:eastAsia="Calibri" w:hAnsi="Arial" w:cs="Arial"/>
          <w:sz w:val="20"/>
          <w:szCs w:val="20"/>
        </w:rPr>
        <w:t xml:space="preserve"> the fire department</w:t>
      </w:r>
      <w:r w:rsidR="00AA6D2C">
        <w:rPr>
          <w:rFonts w:ascii="Arial" w:eastAsia="Calibri" w:hAnsi="Arial" w:cs="Arial"/>
          <w:sz w:val="20"/>
          <w:szCs w:val="20"/>
        </w:rPr>
        <w:t>, which was a significant about of money</w:t>
      </w:r>
      <w:r w:rsidR="00B240C9">
        <w:rPr>
          <w:rFonts w:ascii="Arial" w:eastAsia="Calibri" w:hAnsi="Arial" w:cs="Arial"/>
          <w:sz w:val="20"/>
          <w:szCs w:val="20"/>
        </w:rPr>
        <w:t xml:space="preserve"> from the Liberty Fire budget.</w:t>
      </w:r>
      <w:r w:rsidR="00B51927">
        <w:rPr>
          <w:rFonts w:ascii="Arial" w:eastAsia="Calibri" w:hAnsi="Arial" w:cs="Arial"/>
          <w:sz w:val="20"/>
          <w:szCs w:val="20"/>
        </w:rPr>
        <w:t xml:space="preserve"> </w:t>
      </w:r>
    </w:p>
    <w:p w14:paraId="3954552B" w14:textId="47FDFD89" w:rsidR="00B247FB" w:rsidRDefault="005463EC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6E6CEA">
        <w:rPr>
          <w:rFonts w:ascii="Arial" w:eastAsia="Calibri" w:hAnsi="Arial" w:cs="Arial"/>
          <w:sz w:val="20"/>
          <w:szCs w:val="20"/>
        </w:rPr>
        <w:t xml:space="preserve"> </w:t>
      </w:r>
    </w:p>
    <w:p w14:paraId="730E108B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7.  CORRESPONDENCE:</w:t>
      </w:r>
    </w:p>
    <w:p w14:paraId="1A690B3B" w14:textId="1957BE42" w:rsidR="00B247FB" w:rsidRDefault="009A44CA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7.1</w:t>
      </w:r>
      <w:r>
        <w:rPr>
          <w:rFonts w:ascii="Arial" w:eastAsia="Calibri" w:hAnsi="Arial" w:cs="Arial"/>
          <w:sz w:val="20"/>
          <w:szCs w:val="20"/>
        </w:rPr>
        <w:tab/>
      </w:r>
      <w:r w:rsidR="007129C4">
        <w:rPr>
          <w:rFonts w:ascii="Arial" w:eastAsia="Calibri" w:hAnsi="Arial" w:cs="Arial"/>
          <w:sz w:val="20"/>
          <w:szCs w:val="20"/>
        </w:rPr>
        <w:t>None</w:t>
      </w:r>
    </w:p>
    <w:p w14:paraId="3F179816" w14:textId="77777777" w:rsidR="007129C4" w:rsidRDefault="007129C4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06CFE619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8.  FIRE CHIEF’S REPORT:</w:t>
      </w:r>
      <w:r w:rsidRPr="00B247F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70BAF9E3" w14:textId="44FE434C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>8.1</w:t>
      </w:r>
      <w:r w:rsidRPr="00B247FB">
        <w:rPr>
          <w:rFonts w:ascii="Arial" w:eastAsia="Calibri" w:hAnsi="Arial" w:cs="Arial"/>
          <w:sz w:val="20"/>
          <w:szCs w:val="20"/>
        </w:rPr>
        <w:tab/>
        <w:t xml:space="preserve">Incident </w:t>
      </w:r>
      <w:r w:rsidR="003C15CC">
        <w:rPr>
          <w:rFonts w:ascii="Arial" w:eastAsia="Calibri" w:hAnsi="Arial" w:cs="Arial"/>
          <w:sz w:val="20"/>
          <w:szCs w:val="20"/>
        </w:rPr>
        <w:t xml:space="preserve">Run </w:t>
      </w:r>
      <w:r w:rsidRPr="00B247FB">
        <w:rPr>
          <w:rFonts w:ascii="Arial" w:eastAsia="Calibri" w:hAnsi="Arial" w:cs="Arial"/>
          <w:sz w:val="20"/>
          <w:szCs w:val="20"/>
        </w:rPr>
        <w:t>Report –</w:t>
      </w:r>
      <w:r w:rsidR="003C15CC">
        <w:rPr>
          <w:rFonts w:ascii="Arial" w:eastAsia="Calibri" w:hAnsi="Arial" w:cs="Arial"/>
          <w:sz w:val="20"/>
          <w:szCs w:val="20"/>
        </w:rPr>
        <w:t xml:space="preserve"> </w:t>
      </w:r>
      <w:r w:rsidR="00B240C9">
        <w:rPr>
          <w:rFonts w:ascii="Arial" w:eastAsia="Calibri" w:hAnsi="Arial" w:cs="Arial"/>
          <w:sz w:val="20"/>
          <w:szCs w:val="20"/>
        </w:rPr>
        <w:t xml:space="preserve">There were </w:t>
      </w:r>
      <w:r w:rsidR="00FD5EB2">
        <w:rPr>
          <w:rFonts w:ascii="Arial" w:eastAsia="Calibri" w:hAnsi="Arial" w:cs="Arial"/>
          <w:sz w:val="20"/>
          <w:szCs w:val="20"/>
        </w:rPr>
        <w:t>38 calls in the month of August.</w:t>
      </w:r>
    </w:p>
    <w:p w14:paraId="481EC24D" w14:textId="598FB052" w:rsidR="0054202C" w:rsidRDefault="00B2634C" w:rsidP="00D35F65">
      <w:pPr>
        <w:autoSpaceDE w:val="0"/>
        <w:autoSpaceDN w:val="0"/>
        <w:adjustRightInd w:val="0"/>
        <w:spacing w:after="0" w:line="240" w:lineRule="auto"/>
        <w:ind w:left="720" w:hanging="81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</w:t>
      </w:r>
      <w:r w:rsidR="00B247FB">
        <w:rPr>
          <w:rFonts w:ascii="Arial" w:eastAsia="Calibri" w:hAnsi="Arial" w:cs="Arial"/>
          <w:sz w:val="20"/>
          <w:szCs w:val="20"/>
        </w:rPr>
        <w:t>8.</w:t>
      </w:r>
      <w:r w:rsidR="008F6482">
        <w:rPr>
          <w:rFonts w:ascii="Arial" w:eastAsia="Calibri" w:hAnsi="Arial" w:cs="Arial"/>
          <w:sz w:val="20"/>
          <w:szCs w:val="20"/>
        </w:rPr>
        <w:t>2</w:t>
      </w:r>
      <w:r w:rsidR="00B247FB">
        <w:rPr>
          <w:rFonts w:ascii="Arial" w:eastAsia="Calibri" w:hAnsi="Arial" w:cs="Arial"/>
          <w:sz w:val="20"/>
          <w:szCs w:val="20"/>
        </w:rPr>
        <w:t xml:space="preserve">    </w:t>
      </w:r>
      <w:r w:rsidR="004640A3">
        <w:rPr>
          <w:rFonts w:ascii="Arial" w:eastAsia="Calibri" w:hAnsi="Arial" w:cs="Arial"/>
          <w:sz w:val="20"/>
          <w:szCs w:val="20"/>
        </w:rPr>
        <w:t xml:space="preserve"> </w:t>
      </w:r>
      <w:r w:rsidR="00DE4D8B">
        <w:rPr>
          <w:rFonts w:ascii="Arial" w:eastAsia="Calibri" w:hAnsi="Arial" w:cs="Arial"/>
          <w:sz w:val="20"/>
          <w:szCs w:val="20"/>
        </w:rPr>
        <w:t xml:space="preserve"> </w:t>
      </w:r>
      <w:r w:rsidR="00076E33">
        <w:rPr>
          <w:rFonts w:ascii="Arial" w:eastAsia="Calibri" w:hAnsi="Arial" w:cs="Arial"/>
          <w:sz w:val="20"/>
          <w:szCs w:val="20"/>
        </w:rPr>
        <w:tab/>
      </w:r>
      <w:r w:rsidR="008F6482">
        <w:rPr>
          <w:rFonts w:ascii="Arial" w:eastAsia="Calibri" w:hAnsi="Arial" w:cs="Arial"/>
          <w:sz w:val="20"/>
          <w:szCs w:val="20"/>
        </w:rPr>
        <w:t>Chiefs Meeting</w:t>
      </w:r>
      <w:r w:rsidR="00A57D85">
        <w:rPr>
          <w:rFonts w:ascii="Arial" w:eastAsia="Calibri" w:hAnsi="Arial" w:cs="Arial"/>
          <w:sz w:val="20"/>
          <w:szCs w:val="20"/>
        </w:rPr>
        <w:t xml:space="preserve">- </w:t>
      </w:r>
      <w:r w:rsidR="00A917B3">
        <w:rPr>
          <w:rFonts w:ascii="Arial" w:eastAsia="Calibri" w:hAnsi="Arial" w:cs="Arial"/>
          <w:sz w:val="20"/>
          <w:szCs w:val="20"/>
        </w:rPr>
        <w:t>The</w:t>
      </w:r>
      <w:r w:rsidR="007A4FC4">
        <w:rPr>
          <w:rFonts w:ascii="Arial" w:eastAsia="Calibri" w:hAnsi="Arial" w:cs="Arial"/>
          <w:sz w:val="20"/>
          <w:szCs w:val="20"/>
        </w:rPr>
        <w:t xml:space="preserve">re is concern </w:t>
      </w:r>
      <w:r w:rsidR="00A8074F">
        <w:rPr>
          <w:rFonts w:ascii="Arial" w:eastAsia="Calibri" w:hAnsi="Arial" w:cs="Arial"/>
          <w:sz w:val="20"/>
          <w:szCs w:val="20"/>
        </w:rPr>
        <w:t>about</w:t>
      </w:r>
      <w:r w:rsidR="007A4FC4">
        <w:rPr>
          <w:rFonts w:ascii="Arial" w:eastAsia="Calibri" w:hAnsi="Arial" w:cs="Arial"/>
          <w:sz w:val="20"/>
          <w:szCs w:val="20"/>
        </w:rPr>
        <w:t xml:space="preserve"> the </w:t>
      </w:r>
      <w:r w:rsidR="00CC2782">
        <w:rPr>
          <w:rFonts w:ascii="Arial" w:eastAsia="Calibri" w:hAnsi="Arial" w:cs="Arial"/>
          <w:sz w:val="20"/>
          <w:szCs w:val="20"/>
        </w:rPr>
        <w:t>number</w:t>
      </w:r>
      <w:r w:rsidR="007A4FC4">
        <w:rPr>
          <w:rFonts w:ascii="Arial" w:eastAsia="Calibri" w:hAnsi="Arial" w:cs="Arial"/>
          <w:sz w:val="20"/>
          <w:szCs w:val="20"/>
        </w:rPr>
        <w:t xml:space="preserve"> of calls that the departments are getting for burn boxes.</w:t>
      </w:r>
      <w:r w:rsidR="009B0FD7">
        <w:rPr>
          <w:rFonts w:ascii="Arial" w:eastAsia="Calibri" w:hAnsi="Arial" w:cs="Arial"/>
          <w:sz w:val="20"/>
          <w:szCs w:val="20"/>
        </w:rPr>
        <w:t xml:space="preserve"> They would like to </w:t>
      </w:r>
      <w:r w:rsidR="00E47F7E">
        <w:rPr>
          <w:rFonts w:ascii="Arial" w:eastAsia="Calibri" w:hAnsi="Arial" w:cs="Arial"/>
          <w:sz w:val="20"/>
          <w:szCs w:val="20"/>
        </w:rPr>
        <w:t>have the Fire Warden, Steve Butler, make stronger</w:t>
      </w:r>
      <w:r w:rsidR="0068443C">
        <w:rPr>
          <w:rFonts w:ascii="Arial" w:eastAsia="Calibri" w:hAnsi="Arial" w:cs="Arial"/>
          <w:sz w:val="20"/>
          <w:szCs w:val="20"/>
        </w:rPr>
        <w:t xml:space="preserve"> standards for the businesses to inform the fire departments and public about the burns.</w:t>
      </w:r>
      <w:r w:rsidR="00A8074F">
        <w:rPr>
          <w:rFonts w:ascii="Arial" w:eastAsia="Calibri" w:hAnsi="Arial" w:cs="Arial"/>
          <w:sz w:val="20"/>
          <w:szCs w:val="20"/>
        </w:rPr>
        <w:t xml:space="preserve"> This would result in less unnecessary calls</w:t>
      </w:r>
      <w:r w:rsidR="00CC2782">
        <w:rPr>
          <w:rFonts w:ascii="Arial" w:eastAsia="Calibri" w:hAnsi="Arial" w:cs="Arial"/>
          <w:sz w:val="20"/>
          <w:szCs w:val="20"/>
        </w:rPr>
        <w:t xml:space="preserve"> to the fire departments.</w:t>
      </w:r>
    </w:p>
    <w:p w14:paraId="660E8F97" w14:textId="3BACA7BC" w:rsidR="00CC2782" w:rsidRDefault="00CC2782" w:rsidP="00D35F65">
      <w:pPr>
        <w:autoSpaceDE w:val="0"/>
        <w:autoSpaceDN w:val="0"/>
        <w:adjustRightInd w:val="0"/>
        <w:spacing w:after="0" w:line="240" w:lineRule="auto"/>
        <w:ind w:left="720" w:hanging="81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Stockton is going to </w:t>
      </w:r>
      <w:r w:rsidR="00756B27">
        <w:rPr>
          <w:rFonts w:ascii="Arial" w:eastAsia="Calibri" w:hAnsi="Arial" w:cs="Arial"/>
          <w:sz w:val="20"/>
          <w:szCs w:val="20"/>
        </w:rPr>
        <w:t xml:space="preserve">start a Parametric Program, for individuals that want to </w:t>
      </w:r>
      <w:r w:rsidR="00B75DAE">
        <w:rPr>
          <w:rFonts w:ascii="Arial" w:eastAsia="Calibri" w:hAnsi="Arial" w:cs="Arial"/>
          <w:sz w:val="20"/>
          <w:szCs w:val="20"/>
        </w:rPr>
        <w:t>pursue</w:t>
      </w:r>
      <w:r w:rsidR="00756B27">
        <w:rPr>
          <w:rFonts w:ascii="Arial" w:eastAsia="Calibri" w:hAnsi="Arial" w:cs="Arial"/>
          <w:sz w:val="20"/>
          <w:szCs w:val="20"/>
        </w:rPr>
        <w:t xml:space="preserve"> that</w:t>
      </w:r>
      <w:r w:rsidR="00B75DAE">
        <w:rPr>
          <w:rFonts w:ascii="Arial" w:eastAsia="Calibri" w:hAnsi="Arial" w:cs="Arial"/>
          <w:sz w:val="20"/>
          <w:szCs w:val="20"/>
        </w:rPr>
        <w:t xml:space="preserve"> field of study.</w:t>
      </w:r>
    </w:p>
    <w:p w14:paraId="16D7EC90" w14:textId="2AC77C71" w:rsidR="008F6482" w:rsidRDefault="00571BBB" w:rsidP="0098792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8.3</w:t>
      </w:r>
      <w:r>
        <w:rPr>
          <w:rFonts w:ascii="Arial" w:eastAsia="Calibri" w:hAnsi="Arial" w:cs="Arial"/>
          <w:sz w:val="20"/>
          <w:szCs w:val="20"/>
        </w:rPr>
        <w:tab/>
        <w:t>JRUG –</w:t>
      </w:r>
      <w:r w:rsidR="00076E33">
        <w:rPr>
          <w:rFonts w:ascii="Arial" w:eastAsia="Calibri" w:hAnsi="Arial" w:cs="Arial"/>
          <w:sz w:val="20"/>
          <w:szCs w:val="20"/>
        </w:rPr>
        <w:t xml:space="preserve"> </w:t>
      </w:r>
      <w:r w:rsidR="00FD0B7C">
        <w:rPr>
          <w:rFonts w:ascii="Arial" w:eastAsia="Calibri" w:hAnsi="Arial" w:cs="Arial"/>
          <w:sz w:val="20"/>
          <w:szCs w:val="20"/>
        </w:rPr>
        <w:t>They are continuing with the process of moving everything to the Stockton dispatch</w:t>
      </w:r>
      <w:r w:rsidR="00113D44">
        <w:rPr>
          <w:rFonts w:ascii="Arial" w:eastAsia="Calibri" w:hAnsi="Arial" w:cs="Arial"/>
          <w:sz w:val="20"/>
          <w:szCs w:val="20"/>
        </w:rPr>
        <w:t>. With that, the departments will be billed quarterly instead of monthly.</w:t>
      </w:r>
    </w:p>
    <w:p w14:paraId="2D9A54D5" w14:textId="77777777" w:rsidR="00EA7A54" w:rsidRDefault="00EA7A54" w:rsidP="00EA7A5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08D417FF" w14:textId="77777777" w:rsidR="00E5363D" w:rsidRDefault="00E5363D" w:rsidP="00EA7A5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38B8F09A" w14:textId="77777777" w:rsidR="00E5363D" w:rsidRDefault="00E5363D" w:rsidP="00EA7A5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7819CE73" w14:textId="49AE274E" w:rsidR="004640A3" w:rsidRPr="00E06D1C" w:rsidRDefault="00EA7A54" w:rsidP="00E06D1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ITEM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9</w:t>
      </w: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. 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OLD</w:t>
      </w: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BUSINESS:</w:t>
      </w:r>
      <w:r w:rsidRPr="008F6482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8F6482" w:rsidRPr="008F6482">
        <w:rPr>
          <w:rFonts w:ascii="Arial" w:eastAsia="Calibri" w:hAnsi="Arial" w:cs="Arial"/>
          <w:sz w:val="20"/>
          <w:szCs w:val="20"/>
        </w:rPr>
        <w:tab/>
      </w:r>
    </w:p>
    <w:p w14:paraId="3076ABA6" w14:textId="254E291D" w:rsidR="00A261B6" w:rsidRDefault="00A901C6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9.</w:t>
      </w:r>
      <w:r w:rsidR="00E06D1C">
        <w:rPr>
          <w:rFonts w:ascii="Arial" w:eastAsia="Calibri" w:hAnsi="Arial" w:cs="Arial"/>
          <w:sz w:val="20"/>
          <w:szCs w:val="20"/>
        </w:rPr>
        <w:t>.1</w:t>
      </w:r>
      <w:r w:rsidR="000A5BDE">
        <w:rPr>
          <w:rFonts w:ascii="Arial" w:eastAsia="Calibri" w:hAnsi="Arial" w:cs="Arial"/>
          <w:sz w:val="20"/>
          <w:szCs w:val="20"/>
        </w:rPr>
        <w:tab/>
      </w:r>
      <w:r w:rsidR="00A261B6">
        <w:rPr>
          <w:rFonts w:ascii="Arial" w:eastAsia="Calibri" w:hAnsi="Arial" w:cs="Arial"/>
          <w:sz w:val="20"/>
          <w:szCs w:val="20"/>
        </w:rPr>
        <w:t xml:space="preserve">Type III Chassis Build, </w:t>
      </w:r>
      <w:r w:rsidR="00733FE1">
        <w:rPr>
          <w:rFonts w:ascii="Arial" w:eastAsia="Calibri" w:hAnsi="Arial" w:cs="Arial"/>
          <w:sz w:val="20"/>
          <w:szCs w:val="20"/>
        </w:rPr>
        <w:t xml:space="preserve">Hi-Tech lost two staff, therefore it will be moving forward slowly.  They have </w:t>
      </w:r>
      <w:r w:rsidR="002115E6">
        <w:rPr>
          <w:rFonts w:ascii="Arial" w:eastAsia="Calibri" w:hAnsi="Arial" w:cs="Arial"/>
          <w:sz w:val="20"/>
          <w:szCs w:val="20"/>
        </w:rPr>
        <w:t>radio</w:t>
      </w:r>
      <w:r w:rsidR="00733FE1">
        <w:rPr>
          <w:rFonts w:ascii="Arial" w:eastAsia="Calibri" w:hAnsi="Arial" w:cs="Arial"/>
          <w:sz w:val="20"/>
          <w:szCs w:val="20"/>
        </w:rPr>
        <w:t xml:space="preserve"> equipment and will start installing that and </w:t>
      </w:r>
      <w:r w:rsidR="000D5F10">
        <w:rPr>
          <w:rFonts w:ascii="Arial" w:eastAsia="Calibri" w:hAnsi="Arial" w:cs="Arial"/>
          <w:sz w:val="20"/>
          <w:szCs w:val="20"/>
        </w:rPr>
        <w:t>Starlink.</w:t>
      </w:r>
    </w:p>
    <w:p w14:paraId="07AEBDDF" w14:textId="3D94B9F4" w:rsidR="000A5BDE" w:rsidRDefault="000A5BDE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106751D9" w14:textId="373E906A" w:rsidR="00BA5C4C" w:rsidRDefault="00BA5C4C" w:rsidP="00CB614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1A0DF340" w14:textId="77777777" w:rsidR="008F6482" w:rsidRPr="008F6482" w:rsidRDefault="008F6482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>ITEM 10.  NEW BUSINESS:</w:t>
      </w:r>
      <w:r w:rsidRPr="008F6482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6FD2EDCA" w14:textId="6D667946" w:rsidR="00E5363D" w:rsidRDefault="008F6482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10.1</w:t>
      </w:r>
      <w:r w:rsidR="00217D7A">
        <w:rPr>
          <w:rFonts w:ascii="Arial" w:eastAsia="Calibri" w:hAnsi="Arial" w:cs="Arial"/>
          <w:sz w:val="20"/>
          <w:szCs w:val="20"/>
        </w:rPr>
        <w:t xml:space="preserve"> </w:t>
      </w:r>
      <w:r w:rsidR="00BA555C">
        <w:rPr>
          <w:rFonts w:ascii="Arial" w:eastAsia="Calibri" w:hAnsi="Arial" w:cs="Arial"/>
          <w:sz w:val="20"/>
          <w:szCs w:val="20"/>
        </w:rPr>
        <w:tab/>
      </w:r>
      <w:r w:rsidR="00BB76DA">
        <w:rPr>
          <w:rFonts w:ascii="Arial" w:eastAsia="Calibri" w:hAnsi="Arial" w:cs="Arial"/>
          <w:sz w:val="20"/>
          <w:szCs w:val="20"/>
        </w:rPr>
        <w:t>Lexipol</w:t>
      </w:r>
      <w:r w:rsidR="00C45F23">
        <w:rPr>
          <w:rFonts w:ascii="Arial" w:eastAsia="Calibri" w:hAnsi="Arial" w:cs="Arial"/>
          <w:sz w:val="20"/>
          <w:szCs w:val="20"/>
        </w:rPr>
        <w:t xml:space="preserve"> is</w:t>
      </w:r>
      <w:r w:rsidR="00D4408F">
        <w:rPr>
          <w:rFonts w:ascii="Arial" w:eastAsia="Calibri" w:hAnsi="Arial" w:cs="Arial"/>
          <w:sz w:val="20"/>
          <w:szCs w:val="20"/>
        </w:rPr>
        <w:t xml:space="preserve"> giving us a cost proposal for an online handbook</w:t>
      </w:r>
      <w:r w:rsidR="00493CC2">
        <w:rPr>
          <w:rFonts w:ascii="Arial" w:eastAsia="Calibri" w:hAnsi="Arial" w:cs="Arial"/>
          <w:sz w:val="20"/>
          <w:szCs w:val="20"/>
        </w:rPr>
        <w:t xml:space="preserve"> that will be in complian</w:t>
      </w:r>
      <w:r w:rsidR="00B230C1">
        <w:rPr>
          <w:rFonts w:ascii="Arial" w:eastAsia="Calibri" w:hAnsi="Arial" w:cs="Arial"/>
          <w:sz w:val="20"/>
          <w:szCs w:val="20"/>
        </w:rPr>
        <w:t xml:space="preserve">t with the CA State regulation to help us in </w:t>
      </w:r>
      <w:r w:rsidR="00022517">
        <w:rPr>
          <w:rFonts w:ascii="Arial" w:eastAsia="Calibri" w:hAnsi="Arial" w:cs="Arial"/>
          <w:sz w:val="20"/>
          <w:szCs w:val="20"/>
        </w:rPr>
        <w:t>litigations. There is a</w:t>
      </w:r>
      <w:r w:rsidR="008C4289">
        <w:rPr>
          <w:rFonts w:ascii="Arial" w:eastAsia="Calibri" w:hAnsi="Arial" w:cs="Arial"/>
          <w:sz w:val="20"/>
          <w:szCs w:val="20"/>
        </w:rPr>
        <w:t xml:space="preserve">n initial cost that has been waved and a month charge to continue updating </w:t>
      </w:r>
      <w:r w:rsidR="00D20BFC">
        <w:rPr>
          <w:rFonts w:ascii="Arial" w:eastAsia="Calibri" w:hAnsi="Arial" w:cs="Arial"/>
          <w:sz w:val="20"/>
          <w:szCs w:val="20"/>
        </w:rPr>
        <w:t>the handbook</w:t>
      </w:r>
      <w:r w:rsidR="008C4289">
        <w:rPr>
          <w:rFonts w:ascii="Arial" w:eastAsia="Calibri" w:hAnsi="Arial" w:cs="Arial"/>
          <w:sz w:val="20"/>
          <w:szCs w:val="20"/>
        </w:rPr>
        <w:t xml:space="preserve"> with new policies. Chief Rausser is </w:t>
      </w:r>
      <w:r w:rsidR="00D20BFC">
        <w:rPr>
          <w:rFonts w:ascii="Arial" w:eastAsia="Calibri" w:hAnsi="Arial" w:cs="Arial"/>
          <w:sz w:val="20"/>
          <w:szCs w:val="20"/>
        </w:rPr>
        <w:t xml:space="preserve">trying to get the monthly cost more reasonable since we are a small department </w:t>
      </w:r>
      <w:r w:rsidR="004E23AA">
        <w:rPr>
          <w:rFonts w:ascii="Arial" w:eastAsia="Calibri" w:hAnsi="Arial" w:cs="Arial"/>
          <w:sz w:val="20"/>
          <w:szCs w:val="20"/>
        </w:rPr>
        <w:t>and a small handbook.</w:t>
      </w:r>
    </w:p>
    <w:p w14:paraId="3F708BC7" w14:textId="3A28D015" w:rsidR="004E23AA" w:rsidRDefault="004E23AA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10.2</w:t>
      </w:r>
      <w:r>
        <w:rPr>
          <w:rFonts w:ascii="Arial" w:eastAsia="Calibri" w:hAnsi="Arial" w:cs="Arial"/>
          <w:sz w:val="20"/>
          <w:szCs w:val="20"/>
        </w:rPr>
        <w:tab/>
        <w:t xml:space="preserve">Chief Rausser is </w:t>
      </w:r>
      <w:r w:rsidR="001403FF">
        <w:rPr>
          <w:rFonts w:ascii="Arial" w:eastAsia="Calibri" w:hAnsi="Arial" w:cs="Arial"/>
          <w:sz w:val="20"/>
          <w:szCs w:val="20"/>
        </w:rPr>
        <w:t xml:space="preserve">seeking a better </w:t>
      </w:r>
      <w:r w:rsidR="008A24F8">
        <w:rPr>
          <w:rFonts w:ascii="Arial" w:eastAsia="Calibri" w:hAnsi="Arial" w:cs="Arial"/>
          <w:sz w:val="20"/>
          <w:szCs w:val="20"/>
        </w:rPr>
        <w:t>interest rate on the Liberty Fire bank accounts</w:t>
      </w:r>
      <w:r w:rsidR="00921664">
        <w:rPr>
          <w:rFonts w:ascii="Arial" w:eastAsia="Calibri" w:hAnsi="Arial" w:cs="Arial"/>
          <w:sz w:val="20"/>
          <w:szCs w:val="20"/>
        </w:rPr>
        <w:t xml:space="preserve">. He is talking with three different banks; </w:t>
      </w:r>
      <w:r w:rsidR="00CA0CDE">
        <w:rPr>
          <w:rFonts w:ascii="Arial" w:eastAsia="Calibri" w:hAnsi="Arial" w:cs="Arial"/>
          <w:sz w:val="20"/>
          <w:szCs w:val="20"/>
        </w:rPr>
        <w:t xml:space="preserve">Bank of Stockton, Oak Valley Bank and F&amp;M. </w:t>
      </w:r>
      <w:r w:rsidR="00616793">
        <w:rPr>
          <w:rFonts w:ascii="Arial" w:eastAsia="Calibri" w:hAnsi="Arial" w:cs="Arial"/>
          <w:sz w:val="20"/>
          <w:szCs w:val="20"/>
        </w:rPr>
        <w:t>Bank of Stockton has the best rate at 3.5%</w:t>
      </w:r>
      <w:r w:rsidR="00E00456">
        <w:rPr>
          <w:rFonts w:ascii="Arial" w:eastAsia="Calibri" w:hAnsi="Arial" w:cs="Arial"/>
          <w:sz w:val="20"/>
          <w:szCs w:val="20"/>
        </w:rPr>
        <w:t>. Chief Rausser is going to meet with F&amp;M to ask if they can match</w:t>
      </w:r>
      <w:r w:rsidR="00A11DBB">
        <w:rPr>
          <w:rFonts w:ascii="Arial" w:eastAsia="Calibri" w:hAnsi="Arial" w:cs="Arial"/>
          <w:sz w:val="20"/>
          <w:szCs w:val="20"/>
        </w:rPr>
        <w:t xml:space="preserve"> it or do better.</w:t>
      </w:r>
    </w:p>
    <w:p w14:paraId="4BCB3B9C" w14:textId="38D05FF5" w:rsidR="00A11DBB" w:rsidRDefault="00A11DBB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10.3</w:t>
      </w:r>
      <w:r>
        <w:rPr>
          <w:rFonts w:ascii="Arial" w:eastAsia="Calibri" w:hAnsi="Arial" w:cs="Arial"/>
          <w:sz w:val="20"/>
          <w:szCs w:val="20"/>
        </w:rPr>
        <w:tab/>
        <w:t>Retirement Benefits have</w:t>
      </w:r>
      <w:r w:rsidR="00776E61">
        <w:rPr>
          <w:rFonts w:ascii="Arial" w:eastAsia="Calibri" w:hAnsi="Arial" w:cs="Arial"/>
          <w:sz w:val="20"/>
          <w:szCs w:val="20"/>
        </w:rPr>
        <w:t xml:space="preserve"> been increased</w:t>
      </w:r>
      <w:r w:rsidR="008213A0">
        <w:rPr>
          <w:rFonts w:ascii="Arial" w:eastAsia="Calibri" w:hAnsi="Arial" w:cs="Arial"/>
          <w:sz w:val="20"/>
          <w:szCs w:val="20"/>
        </w:rPr>
        <w:t xml:space="preserve"> for </w:t>
      </w:r>
      <w:r w:rsidR="00B816C5">
        <w:rPr>
          <w:rFonts w:ascii="Arial" w:eastAsia="Calibri" w:hAnsi="Arial" w:cs="Arial"/>
          <w:sz w:val="20"/>
          <w:szCs w:val="20"/>
        </w:rPr>
        <w:t>full-time</w:t>
      </w:r>
      <w:r w:rsidR="008213A0">
        <w:rPr>
          <w:rFonts w:ascii="Arial" w:eastAsia="Calibri" w:hAnsi="Arial" w:cs="Arial"/>
          <w:sz w:val="20"/>
          <w:szCs w:val="20"/>
        </w:rPr>
        <w:t xml:space="preserve"> Liberty Fire department</w:t>
      </w:r>
      <w:r w:rsidR="007D292B">
        <w:rPr>
          <w:rFonts w:ascii="Arial" w:eastAsia="Calibri" w:hAnsi="Arial" w:cs="Arial"/>
          <w:sz w:val="20"/>
          <w:szCs w:val="20"/>
        </w:rPr>
        <w:t xml:space="preserve"> $15,000 per employee.</w:t>
      </w:r>
    </w:p>
    <w:p w14:paraId="7A95FA75" w14:textId="15CAA60B" w:rsidR="009D1AF6" w:rsidRDefault="009D1AF6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10.4</w:t>
      </w:r>
      <w:r>
        <w:rPr>
          <w:rFonts w:ascii="Arial" w:eastAsia="Calibri" w:hAnsi="Arial" w:cs="Arial"/>
          <w:sz w:val="20"/>
          <w:szCs w:val="20"/>
        </w:rPr>
        <w:tab/>
        <w:t>LAFCO will be having a public comment meeting</w:t>
      </w:r>
      <w:r w:rsidR="00D361BC">
        <w:rPr>
          <w:rFonts w:ascii="Arial" w:eastAsia="Calibri" w:hAnsi="Arial" w:cs="Arial"/>
          <w:sz w:val="20"/>
          <w:szCs w:val="20"/>
        </w:rPr>
        <w:t xml:space="preserve"> Sept 10</w:t>
      </w:r>
      <w:r w:rsidR="00D361BC" w:rsidRPr="00D361BC">
        <w:rPr>
          <w:rFonts w:ascii="Arial" w:eastAsia="Calibri" w:hAnsi="Arial" w:cs="Arial"/>
          <w:sz w:val="20"/>
          <w:szCs w:val="20"/>
          <w:vertAlign w:val="superscript"/>
        </w:rPr>
        <w:t>th</w:t>
      </w:r>
      <w:r w:rsidR="00D361BC">
        <w:rPr>
          <w:rFonts w:ascii="Arial" w:eastAsia="Calibri" w:hAnsi="Arial" w:cs="Arial"/>
          <w:sz w:val="20"/>
          <w:szCs w:val="20"/>
        </w:rPr>
        <w:t>, at 9:00 a.m.</w:t>
      </w:r>
    </w:p>
    <w:p w14:paraId="0F0A5063" w14:textId="77777777" w:rsidR="00BD4A92" w:rsidRDefault="00BD4A92" w:rsidP="007A6D6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5CB2AB66" w14:textId="77777777" w:rsidR="00AC12D8" w:rsidRDefault="00AC12D8" w:rsidP="00AC12D8">
      <w:pPr>
        <w:spacing w:after="0"/>
        <w:ind w:right="144"/>
        <w:jc w:val="both"/>
        <w:rPr>
          <w:rFonts w:ascii="Arial" w:eastAsia="Calibri" w:hAnsi="Arial" w:cs="Arial"/>
          <w:sz w:val="20"/>
          <w:szCs w:val="20"/>
        </w:rPr>
      </w:pPr>
      <w:r w:rsidRPr="00AC12D8">
        <w:rPr>
          <w:rFonts w:ascii="Arial" w:eastAsia="Calibri" w:hAnsi="Arial" w:cs="Arial"/>
          <w:b/>
          <w:bCs/>
          <w:sz w:val="20"/>
          <w:szCs w:val="20"/>
          <w:u w:val="single"/>
        </w:rPr>
        <w:t>ITEM 11.  CLOSED SESSION:</w:t>
      </w:r>
      <w:r w:rsidRPr="00AC12D8">
        <w:rPr>
          <w:rFonts w:ascii="Arial" w:eastAsia="Calibri" w:hAnsi="Arial" w:cs="Arial"/>
          <w:sz w:val="20"/>
          <w:szCs w:val="20"/>
        </w:rPr>
        <w:tab/>
      </w:r>
    </w:p>
    <w:p w14:paraId="0FD816D5" w14:textId="2FF147AB" w:rsidR="007F572D" w:rsidRPr="00AC12D8" w:rsidRDefault="004852C2" w:rsidP="00AC12D8">
      <w:pPr>
        <w:spacing w:after="0"/>
        <w:ind w:right="14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11.1</w:t>
      </w:r>
      <w:r>
        <w:rPr>
          <w:rFonts w:ascii="Arial" w:eastAsia="Calibri" w:hAnsi="Arial" w:cs="Arial"/>
          <w:sz w:val="20"/>
          <w:szCs w:val="20"/>
        </w:rPr>
        <w:tab/>
      </w:r>
      <w:r w:rsidR="00A45367">
        <w:rPr>
          <w:rFonts w:ascii="Arial" w:eastAsia="Calibri" w:hAnsi="Arial" w:cs="Arial"/>
          <w:sz w:val="20"/>
          <w:szCs w:val="20"/>
        </w:rPr>
        <w:t>None</w:t>
      </w:r>
      <w:r w:rsidR="006200A5">
        <w:rPr>
          <w:rFonts w:ascii="Arial" w:eastAsia="Calibri" w:hAnsi="Arial" w:cs="Arial"/>
          <w:sz w:val="20"/>
          <w:szCs w:val="20"/>
        </w:rPr>
        <w:t xml:space="preserve">  </w:t>
      </w:r>
    </w:p>
    <w:p w14:paraId="69B5406F" w14:textId="77777777" w:rsidR="00AC12D8" w:rsidRPr="00AC12D8" w:rsidRDefault="00AC12D8" w:rsidP="00AC12D8">
      <w:pPr>
        <w:spacing w:after="0"/>
        <w:ind w:right="144"/>
        <w:jc w:val="both"/>
        <w:rPr>
          <w:rFonts w:ascii="Arial" w:eastAsia="Calibri" w:hAnsi="Arial" w:cs="Arial"/>
          <w:sz w:val="20"/>
          <w:szCs w:val="20"/>
        </w:rPr>
      </w:pPr>
    </w:p>
    <w:p w14:paraId="6975DE1B" w14:textId="77777777" w:rsidR="00AC12D8" w:rsidRPr="00AC12D8" w:rsidRDefault="00AC12D8" w:rsidP="00AC12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AC12D8">
        <w:rPr>
          <w:rFonts w:ascii="Arial" w:eastAsia="Calibri" w:hAnsi="Arial" w:cs="Arial"/>
          <w:b/>
          <w:bCs/>
          <w:sz w:val="20"/>
          <w:szCs w:val="20"/>
          <w:u w:val="single"/>
        </w:rPr>
        <w:t>ITEM 12.  ADJOURNMENT:</w:t>
      </w:r>
      <w:r w:rsidRPr="00AC12D8">
        <w:rPr>
          <w:rFonts w:ascii="Arial" w:eastAsia="Calibri" w:hAnsi="Arial" w:cs="Arial"/>
          <w:sz w:val="20"/>
          <w:szCs w:val="20"/>
        </w:rPr>
        <w:tab/>
      </w:r>
    </w:p>
    <w:p w14:paraId="69D68E58" w14:textId="5602AC9E" w:rsidR="00AC12D8" w:rsidRPr="00AC12D8" w:rsidRDefault="00AC12D8" w:rsidP="00AC12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AC12D8">
        <w:rPr>
          <w:rFonts w:ascii="Arial" w:eastAsia="Calibri" w:hAnsi="Arial" w:cs="Arial"/>
          <w:sz w:val="20"/>
          <w:szCs w:val="20"/>
        </w:rPr>
        <w:t>12.1</w:t>
      </w:r>
      <w:r w:rsidRPr="00AC12D8">
        <w:rPr>
          <w:rFonts w:ascii="Arial" w:eastAsia="Calibri" w:hAnsi="Arial" w:cs="Arial"/>
          <w:sz w:val="20"/>
          <w:szCs w:val="20"/>
        </w:rPr>
        <w:tab/>
        <w:t xml:space="preserve">The meeting was adjourned at </w:t>
      </w:r>
      <w:r w:rsidR="009F472C">
        <w:rPr>
          <w:rFonts w:ascii="Arial" w:eastAsia="Calibri" w:hAnsi="Arial" w:cs="Arial"/>
          <w:sz w:val="20"/>
          <w:szCs w:val="20"/>
        </w:rPr>
        <w:t>2:</w:t>
      </w:r>
      <w:r w:rsidR="00B816C5">
        <w:rPr>
          <w:rFonts w:ascii="Arial" w:eastAsia="Calibri" w:hAnsi="Arial" w:cs="Arial"/>
          <w:sz w:val="20"/>
          <w:szCs w:val="20"/>
        </w:rPr>
        <w:t>20</w:t>
      </w:r>
      <w:r w:rsidRPr="00AC12D8">
        <w:rPr>
          <w:rFonts w:ascii="Arial" w:eastAsia="Calibri" w:hAnsi="Arial" w:cs="Arial"/>
          <w:sz w:val="20"/>
          <w:szCs w:val="20"/>
        </w:rPr>
        <w:t xml:space="preserve"> pm.</w:t>
      </w:r>
    </w:p>
    <w:p w14:paraId="2432CA34" w14:textId="77777777" w:rsidR="00AC12D8" w:rsidRPr="00B247FB" w:rsidRDefault="00AC12D8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403809AB" w14:textId="77777777" w:rsidR="00B247FB" w:rsidRDefault="00B247FB" w:rsidP="00B247FB"/>
    <w:sectPr w:rsidR="00B24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94957"/>
    <w:multiLevelType w:val="multilevel"/>
    <w:tmpl w:val="8DF45B9E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3387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FB"/>
    <w:rsid w:val="00002E2E"/>
    <w:rsid w:val="000038BF"/>
    <w:rsid w:val="00003DE2"/>
    <w:rsid w:val="000178A0"/>
    <w:rsid w:val="00022517"/>
    <w:rsid w:val="00023DA6"/>
    <w:rsid w:val="00030CED"/>
    <w:rsid w:val="000328F4"/>
    <w:rsid w:val="00041243"/>
    <w:rsid w:val="00041C19"/>
    <w:rsid w:val="00045367"/>
    <w:rsid w:val="00061801"/>
    <w:rsid w:val="000746E1"/>
    <w:rsid w:val="00074A08"/>
    <w:rsid w:val="00076A5E"/>
    <w:rsid w:val="00076E33"/>
    <w:rsid w:val="0009037E"/>
    <w:rsid w:val="000944EB"/>
    <w:rsid w:val="000957A8"/>
    <w:rsid w:val="000A1AF9"/>
    <w:rsid w:val="000A5BDE"/>
    <w:rsid w:val="000C4FDE"/>
    <w:rsid w:val="000C6E47"/>
    <w:rsid w:val="000D5F10"/>
    <w:rsid w:val="000D6E43"/>
    <w:rsid w:val="000E0ADE"/>
    <w:rsid w:val="000E4C58"/>
    <w:rsid w:val="000E6666"/>
    <w:rsid w:val="00101616"/>
    <w:rsid w:val="00113351"/>
    <w:rsid w:val="00113D44"/>
    <w:rsid w:val="00121EA3"/>
    <w:rsid w:val="0012361E"/>
    <w:rsid w:val="00124859"/>
    <w:rsid w:val="0012487F"/>
    <w:rsid w:val="00133FED"/>
    <w:rsid w:val="00135397"/>
    <w:rsid w:val="001403FF"/>
    <w:rsid w:val="001441A3"/>
    <w:rsid w:val="001526BF"/>
    <w:rsid w:val="00164B9E"/>
    <w:rsid w:val="00165E1E"/>
    <w:rsid w:val="001667FC"/>
    <w:rsid w:val="001802C7"/>
    <w:rsid w:val="001908FB"/>
    <w:rsid w:val="001976BA"/>
    <w:rsid w:val="001A0CB4"/>
    <w:rsid w:val="001A11A0"/>
    <w:rsid w:val="001A1E63"/>
    <w:rsid w:val="001A301B"/>
    <w:rsid w:val="001A5ABC"/>
    <w:rsid w:val="001A63F5"/>
    <w:rsid w:val="001A71BB"/>
    <w:rsid w:val="001B18B8"/>
    <w:rsid w:val="001B5128"/>
    <w:rsid w:val="001D2A48"/>
    <w:rsid w:val="001D2B5B"/>
    <w:rsid w:val="001E3530"/>
    <w:rsid w:val="001F091F"/>
    <w:rsid w:val="001F09D2"/>
    <w:rsid w:val="001F7666"/>
    <w:rsid w:val="00200B3C"/>
    <w:rsid w:val="00206B7F"/>
    <w:rsid w:val="002115E6"/>
    <w:rsid w:val="00217D7A"/>
    <w:rsid w:val="0022212D"/>
    <w:rsid w:val="00222877"/>
    <w:rsid w:val="00225620"/>
    <w:rsid w:val="00227D41"/>
    <w:rsid w:val="002306E1"/>
    <w:rsid w:val="00234010"/>
    <w:rsid w:val="0024093E"/>
    <w:rsid w:val="00256066"/>
    <w:rsid w:val="002570BA"/>
    <w:rsid w:val="002624AE"/>
    <w:rsid w:val="00264BA4"/>
    <w:rsid w:val="002759EC"/>
    <w:rsid w:val="002818F3"/>
    <w:rsid w:val="002875C7"/>
    <w:rsid w:val="002A0474"/>
    <w:rsid w:val="002A10DE"/>
    <w:rsid w:val="002B5A50"/>
    <w:rsid w:val="002B7399"/>
    <w:rsid w:val="002C2C5D"/>
    <w:rsid w:val="002D0002"/>
    <w:rsid w:val="002D263D"/>
    <w:rsid w:val="002D30E7"/>
    <w:rsid w:val="002D797A"/>
    <w:rsid w:val="002E07D9"/>
    <w:rsid w:val="002E6F58"/>
    <w:rsid w:val="002F01E6"/>
    <w:rsid w:val="002F1B81"/>
    <w:rsid w:val="002F235D"/>
    <w:rsid w:val="002F4B4F"/>
    <w:rsid w:val="002F6EB1"/>
    <w:rsid w:val="002F7674"/>
    <w:rsid w:val="00304DC5"/>
    <w:rsid w:val="003330E3"/>
    <w:rsid w:val="00341FA1"/>
    <w:rsid w:val="0034384B"/>
    <w:rsid w:val="003464C3"/>
    <w:rsid w:val="0035055A"/>
    <w:rsid w:val="00354C59"/>
    <w:rsid w:val="003569F7"/>
    <w:rsid w:val="00361B85"/>
    <w:rsid w:val="0037152B"/>
    <w:rsid w:val="00373C72"/>
    <w:rsid w:val="00381F2D"/>
    <w:rsid w:val="003821B3"/>
    <w:rsid w:val="00385CD4"/>
    <w:rsid w:val="00393AE4"/>
    <w:rsid w:val="00397325"/>
    <w:rsid w:val="003A0968"/>
    <w:rsid w:val="003A488C"/>
    <w:rsid w:val="003A6653"/>
    <w:rsid w:val="003B1192"/>
    <w:rsid w:val="003B765B"/>
    <w:rsid w:val="003C15CC"/>
    <w:rsid w:val="003C2ED7"/>
    <w:rsid w:val="003C7668"/>
    <w:rsid w:val="003D0904"/>
    <w:rsid w:val="003D33BB"/>
    <w:rsid w:val="003D5F54"/>
    <w:rsid w:val="003E59C6"/>
    <w:rsid w:val="003F08C3"/>
    <w:rsid w:val="003F1581"/>
    <w:rsid w:val="003F1A09"/>
    <w:rsid w:val="003F1DA5"/>
    <w:rsid w:val="003F1DFA"/>
    <w:rsid w:val="003F6B10"/>
    <w:rsid w:val="004015A0"/>
    <w:rsid w:val="00404C46"/>
    <w:rsid w:val="004070ED"/>
    <w:rsid w:val="00410B0E"/>
    <w:rsid w:val="00410C0E"/>
    <w:rsid w:val="0041113D"/>
    <w:rsid w:val="0041173E"/>
    <w:rsid w:val="0041209B"/>
    <w:rsid w:val="00412A34"/>
    <w:rsid w:val="00413FA4"/>
    <w:rsid w:val="00415C80"/>
    <w:rsid w:val="00421F92"/>
    <w:rsid w:val="0042687F"/>
    <w:rsid w:val="00430B71"/>
    <w:rsid w:val="00432C4D"/>
    <w:rsid w:val="00442220"/>
    <w:rsid w:val="00442FFF"/>
    <w:rsid w:val="004467AD"/>
    <w:rsid w:val="00447F16"/>
    <w:rsid w:val="004634FE"/>
    <w:rsid w:val="004640A3"/>
    <w:rsid w:val="0048274C"/>
    <w:rsid w:val="004852C2"/>
    <w:rsid w:val="004856AE"/>
    <w:rsid w:val="00491E0E"/>
    <w:rsid w:val="00493CC2"/>
    <w:rsid w:val="004A1701"/>
    <w:rsid w:val="004A2ACC"/>
    <w:rsid w:val="004B0B31"/>
    <w:rsid w:val="004B6841"/>
    <w:rsid w:val="004B6BD1"/>
    <w:rsid w:val="004C2DF6"/>
    <w:rsid w:val="004C42FE"/>
    <w:rsid w:val="004C7D7A"/>
    <w:rsid w:val="004D01E7"/>
    <w:rsid w:val="004D1424"/>
    <w:rsid w:val="004D269E"/>
    <w:rsid w:val="004E23AA"/>
    <w:rsid w:val="004F2D0E"/>
    <w:rsid w:val="0050087B"/>
    <w:rsid w:val="00501121"/>
    <w:rsid w:val="005032F1"/>
    <w:rsid w:val="005068AB"/>
    <w:rsid w:val="00506E68"/>
    <w:rsid w:val="005107DE"/>
    <w:rsid w:val="00516E09"/>
    <w:rsid w:val="00516EDA"/>
    <w:rsid w:val="00524E36"/>
    <w:rsid w:val="00531BE0"/>
    <w:rsid w:val="00532D9A"/>
    <w:rsid w:val="005359D5"/>
    <w:rsid w:val="00540E57"/>
    <w:rsid w:val="00541579"/>
    <w:rsid w:val="0054202C"/>
    <w:rsid w:val="005463EC"/>
    <w:rsid w:val="005464D9"/>
    <w:rsid w:val="005471E4"/>
    <w:rsid w:val="00547898"/>
    <w:rsid w:val="00551AC5"/>
    <w:rsid w:val="00555ACB"/>
    <w:rsid w:val="00567C88"/>
    <w:rsid w:val="00570AF1"/>
    <w:rsid w:val="00571BBB"/>
    <w:rsid w:val="00573961"/>
    <w:rsid w:val="00574C70"/>
    <w:rsid w:val="00577D4D"/>
    <w:rsid w:val="00580433"/>
    <w:rsid w:val="005808D4"/>
    <w:rsid w:val="00587807"/>
    <w:rsid w:val="00591510"/>
    <w:rsid w:val="0059315E"/>
    <w:rsid w:val="0059788E"/>
    <w:rsid w:val="005B2C40"/>
    <w:rsid w:val="005B488C"/>
    <w:rsid w:val="005E411A"/>
    <w:rsid w:val="005F1FB4"/>
    <w:rsid w:val="005F3366"/>
    <w:rsid w:val="005F3C62"/>
    <w:rsid w:val="005F59CB"/>
    <w:rsid w:val="00602451"/>
    <w:rsid w:val="00603D0F"/>
    <w:rsid w:val="006043BB"/>
    <w:rsid w:val="0060635D"/>
    <w:rsid w:val="00606699"/>
    <w:rsid w:val="0061319B"/>
    <w:rsid w:val="006146B7"/>
    <w:rsid w:val="00616793"/>
    <w:rsid w:val="006200A5"/>
    <w:rsid w:val="00621090"/>
    <w:rsid w:val="00623400"/>
    <w:rsid w:val="00626ACF"/>
    <w:rsid w:val="00627EBE"/>
    <w:rsid w:val="00641933"/>
    <w:rsid w:val="0064286A"/>
    <w:rsid w:val="00647B73"/>
    <w:rsid w:val="00653625"/>
    <w:rsid w:val="00654B34"/>
    <w:rsid w:val="006620F5"/>
    <w:rsid w:val="00662169"/>
    <w:rsid w:val="00663155"/>
    <w:rsid w:val="00664CA9"/>
    <w:rsid w:val="0066513B"/>
    <w:rsid w:val="00666B1C"/>
    <w:rsid w:val="006700C7"/>
    <w:rsid w:val="0067014E"/>
    <w:rsid w:val="006719FE"/>
    <w:rsid w:val="006733C0"/>
    <w:rsid w:val="0067637F"/>
    <w:rsid w:val="0068155E"/>
    <w:rsid w:val="0068443C"/>
    <w:rsid w:val="006854F4"/>
    <w:rsid w:val="006855FF"/>
    <w:rsid w:val="0068564D"/>
    <w:rsid w:val="00686C0C"/>
    <w:rsid w:val="00692439"/>
    <w:rsid w:val="00694A14"/>
    <w:rsid w:val="0069535D"/>
    <w:rsid w:val="00695E7F"/>
    <w:rsid w:val="00697748"/>
    <w:rsid w:val="006A3EB3"/>
    <w:rsid w:val="006A4BAC"/>
    <w:rsid w:val="006A6631"/>
    <w:rsid w:val="006B053F"/>
    <w:rsid w:val="006B4886"/>
    <w:rsid w:val="006C0AD4"/>
    <w:rsid w:val="006C2F56"/>
    <w:rsid w:val="006C7BBF"/>
    <w:rsid w:val="006D0031"/>
    <w:rsid w:val="006D0D64"/>
    <w:rsid w:val="006D6130"/>
    <w:rsid w:val="006E081A"/>
    <w:rsid w:val="006E2FD5"/>
    <w:rsid w:val="006E6CEA"/>
    <w:rsid w:val="006E746E"/>
    <w:rsid w:val="006F0ABB"/>
    <w:rsid w:val="006F36DC"/>
    <w:rsid w:val="006F73A0"/>
    <w:rsid w:val="0070104A"/>
    <w:rsid w:val="007100DA"/>
    <w:rsid w:val="0071102A"/>
    <w:rsid w:val="007119A0"/>
    <w:rsid w:val="007129C4"/>
    <w:rsid w:val="00715675"/>
    <w:rsid w:val="00717AB6"/>
    <w:rsid w:val="00722DB8"/>
    <w:rsid w:val="00725F48"/>
    <w:rsid w:val="00731E4E"/>
    <w:rsid w:val="00733879"/>
    <w:rsid w:val="00733FE1"/>
    <w:rsid w:val="00735ED4"/>
    <w:rsid w:val="00742BC2"/>
    <w:rsid w:val="0074405A"/>
    <w:rsid w:val="00745D69"/>
    <w:rsid w:val="00747202"/>
    <w:rsid w:val="00752E5A"/>
    <w:rsid w:val="00755589"/>
    <w:rsid w:val="00756B27"/>
    <w:rsid w:val="00760582"/>
    <w:rsid w:val="0076187D"/>
    <w:rsid w:val="007621EA"/>
    <w:rsid w:val="00762EB3"/>
    <w:rsid w:val="007704BC"/>
    <w:rsid w:val="00774AAA"/>
    <w:rsid w:val="00774ED3"/>
    <w:rsid w:val="00776E61"/>
    <w:rsid w:val="00780E04"/>
    <w:rsid w:val="007841F5"/>
    <w:rsid w:val="0079042A"/>
    <w:rsid w:val="00792056"/>
    <w:rsid w:val="007A2DC9"/>
    <w:rsid w:val="007A4FC4"/>
    <w:rsid w:val="007A5284"/>
    <w:rsid w:val="007A6D63"/>
    <w:rsid w:val="007B1F99"/>
    <w:rsid w:val="007B792D"/>
    <w:rsid w:val="007C6365"/>
    <w:rsid w:val="007D292B"/>
    <w:rsid w:val="007D49C6"/>
    <w:rsid w:val="007D71B7"/>
    <w:rsid w:val="007D797E"/>
    <w:rsid w:val="007D7C71"/>
    <w:rsid w:val="007E1A38"/>
    <w:rsid w:val="007E78A8"/>
    <w:rsid w:val="007F1F81"/>
    <w:rsid w:val="007F572D"/>
    <w:rsid w:val="00802008"/>
    <w:rsid w:val="00812F12"/>
    <w:rsid w:val="00817122"/>
    <w:rsid w:val="008203D9"/>
    <w:rsid w:val="008213A0"/>
    <w:rsid w:val="00825A06"/>
    <w:rsid w:val="0082636A"/>
    <w:rsid w:val="00835E34"/>
    <w:rsid w:val="00840903"/>
    <w:rsid w:val="008414C4"/>
    <w:rsid w:val="008418AF"/>
    <w:rsid w:val="00846B38"/>
    <w:rsid w:val="008545D3"/>
    <w:rsid w:val="008632CD"/>
    <w:rsid w:val="00866293"/>
    <w:rsid w:val="008702EC"/>
    <w:rsid w:val="00876C88"/>
    <w:rsid w:val="00881E3C"/>
    <w:rsid w:val="008A24F8"/>
    <w:rsid w:val="008A54C7"/>
    <w:rsid w:val="008A70B7"/>
    <w:rsid w:val="008C0169"/>
    <w:rsid w:val="008C1A15"/>
    <w:rsid w:val="008C4289"/>
    <w:rsid w:val="008C534C"/>
    <w:rsid w:val="008D28CD"/>
    <w:rsid w:val="008E586A"/>
    <w:rsid w:val="008F1517"/>
    <w:rsid w:val="008F449F"/>
    <w:rsid w:val="008F49A4"/>
    <w:rsid w:val="008F6482"/>
    <w:rsid w:val="0091197B"/>
    <w:rsid w:val="0091273D"/>
    <w:rsid w:val="00915425"/>
    <w:rsid w:val="009175AE"/>
    <w:rsid w:val="00920152"/>
    <w:rsid w:val="00921664"/>
    <w:rsid w:val="00921EB8"/>
    <w:rsid w:val="00922039"/>
    <w:rsid w:val="00930F2C"/>
    <w:rsid w:val="00951B3A"/>
    <w:rsid w:val="00962444"/>
    <w:rsid w:val="00962CB4"/>
    <w:rsid w:val="00965278"/>
    <w:rsid w:val="00972D8A"/>
    <w:rsid w:val="0097312A"/>
    <w:rsid w:val="00975334"/>
    <w:rsid w:val="00976C31"/>
    <w:rsid w:val="009838C0"/>
    <w:rsid w:val="00987926"/>
    <w:rsid w:val="00987D56"/>
    <w:rsid w:val="00993FDC"/>
    <w:rsid w:val="00994E2E"/>
    <w:rsid w:val="00995163"/>
    <w:rsid w:val="00997FFA"/>
    <w:rsid w:val="009A166E"/>
    <w:rsid w:val="009A44CA"/>
    <w:rsid w:val="009A4BFB"/>
    <w:rsid w:val="009A513C"/>
    <w:rsid w:val="009B0FD7"/>
    <w:rsid w:val="009B49BE"/>
    <w:rsid w:val="009B5CF8"/>
    <w:rsid w:val="009C1370"/>
    <w:rsid w:val="009C46CA"/>
    <w:rsid w:val="009D0AC1"/>
    <w:rsid w:val="009D1A52"/>
    <w:rsid w:val="009D1AF6"/>
    <w:rsid w:val="009E05C0"/>
    <w:rsid w:val="009E18E4"/>
    <w:rsid w:val="009E39F6"/>
    <w:rsid w:val="009E7149"/>
    <w:rsid w:val="009F184B"/>
    <w:rsid w:val="009F472C"/>
    <w:rsid w:val="009F4B51"/>
    <w:rsid w:val="00A11DBB"/>
    <w:rsid w:val="00A13EC3"/>
    <w:rsid w:val="00A14A6F"/>
    <w:rsid w:val="00A15344"/>
    <w:rsid w:val="00A16E0F"/>
    <w:rsid w:val="00A21535"/>
    <w:rsid w:val="00A21CF5"/>
    <w:rsid w:val="00A25A36"/>
    <w:rsid w:val="00A261B6"/>
    <w:rsid w:val="00A26F09"/>
    <w:rsid w:val="00A36C3B"/>
    <w:rsid w:val="00A403C2"/>
    <w:rsid w:val="00A45367"/>
    <w:rsid w:val="00A47862"/>
    <w:rsid w:val="00A520DB"/>
    <w:rsid w:val="00A57443"/>
    <w:rsid w:val="00A576BD"/>
    <w:rsid w:val="00A57D85"/>
    <w:rsid w:val="00A6279F"/>
    <w:rsid w:val="00A65E29"/>
    <w:rsid w:val="00A6680F"/>
    <w:rsid w:val="00A765CA"/>
    <w:rsid w:val="00A8074F"/>
    <w:rsid w:val="00A8596C"/>
    <w:rsid w:val="00A85DDE"/>
    <w:rsid w:val="00A901C6"/>
    <w:rsid w:val="00A917B3"/>
    <w:rsid w:val="00AA1F45"/>
    <w:rsid w:val="00AA550E"/>
    <w:rsid w:val="00AA6D2C"/>
    <w:rsid w:val="00AB6721"/>
    <w:rsid w:val="00AC12D8"/>
    <w:rsid w:val="00AC24E6"/>
    <w:rsid w:val="00AC3BE8"/>
    <w:rsid w:val="00AC4C94"/>
    <w:rsid w:val="00AD2520"/>
    <w:rsid w:val="00AD5231"/>
    <w:rsid w:val="00AD7A19"/>
    <w:rsid w:val="00AE75F3"/>
    <w:rsid w:val="00AF2E29"/>
    <w:rsid w:val="00AF6E4F"/>
    <w:rsid w:val="00AF7A3D"/>
    <w:rsid w:val="00B051DD"/>
    <w:rsid w:val="00B11B5A"/>
    <w:rsid w:val="00B15389"/>
    <w:rsid w:val="00B15557"/>
    <w:rsid w:val="00B173DD"/>
    <w:rsid w:val="00B20672"/>
    <w:rsid w:val="00B2231C"/>
    <w:rsid w:val="00B230C1"/>
    <w:rsid w:val="00B240C9"/>
    <w:rsid w:val="00B247FB"/>
    <w:rsid w:val="00B2634C"/>
    <w:rsid w:val="00B30497"/>
    <w:rsid w:val="00B349BA"/>
    <w:rsid w:val="00B4021E"/>
    <w:rsid w:val="00B41490"/>
    <w:rsid w:val="00B41BA2"/>
    <w:rsid w:val="00B51927"/>
    <w:rsid w:val="00B53B53"/>
    <w:rsid w:val="00B54624"/>
    <w:rsid w:val="00B54A07"/>
    <w:rsid w:val="00B5542E"/>
    <w:rsid w:val="00B623C0"/>
    <w:rsid w:val="00B62C4A"/>
    <w:rsid w:val="00B72854"/>
    <w:rsid w:val="00B733BC"/>
    <w:rsid w:val="00B7494A"/>
    <w:rsid w:val="00B75DAE"/>
    <w:rsid w:val="00B816C5"/>
    <w:rsid w:val="00B91609"/>
    <w:rsid w:val="00B91E24"/>
    <w:rsid w:val="00B9785C"/>
    <w:rsid w:val="00BA107D"/>
    <w:rsid w:val="00BA2DCD"/>
    <w:rsid w:val="00BA555C"/>
    <w:rsid w:val="00BA5C4C"/>
    <w:rsid w:val="00BB76DA"/>
    <w:rsid w:val="00BB7CC2"/>
    <w:rsid w:val="00BD4A92"/>
    <w:rsid w:val="00BE48E6"/>
    <w:rsid w:val="00BF1FFA"/>
    <w:rsid w:val="00BF3FA6"/>
    <w:rsid w:val="00BF6D00"/>
    <w:rsid w:val="00C03537"/>
    <w:rsid w:val="00C0459D"/>
    <w:rsid w:val="00C13D2E"/>
    <w:rsid w:val="00C16D03"/>
    <w:rsid w:val="00C172F7"/>
    <w:rsid w:val="00C227FD"/>
    <w:rsid w:val="00C23E41"/>
    <w:rsid w:val="00C260E5"/>
    <w:rsid w:val="00C2752C"/>
    <w:rsid w:val="00C32A76"/>
    <w:rsid w:val="00C3344B"/>
    <w:rsid w:val="00C354AC"/>
    <w:rsid w:val="00C359A7"/>
    <w:rsid w:val="00C35B9E"/>
    <w:rsid w:val="00C36BF5"/>
    <w:rsid w:val="00C40ECC"/>
    <w:rsid w:val="00C42EA5"/>
    <w:rsid w:val="00C444BC"/>
    <w:rsid w:val="00C45F23"/>
    <w:rsid w:val="00C53256"/>
    <w:rsid w:val="00C53D3F"/>
    <w:rsid w:val="00C54D16"/>
    <w:rsid w:val="00C576DE"/>
    <w:rsid w:val="00C60742"/>
    <w:rsid w:val="00C702F2"/>
    <w:rsid w:val="00C7133D"/>
    <w:rsid w:val="00C773ED"/>
    <w:rsid w:val="00C81E06"/>
    <w:rsid w:val="00C8639A"/>
    <w:rsid w:val="00C97195"/>
    <w:rsid w:val="00CA0CDE"/>
    <w:rsid w:val="00CA1C41"/>
    <w:rsid w:val="00CA26E0"/>
    <w:rsid w:val="00CA4C74"/>
    <w:rsid w:val="00CA5CDF"/>
    <w:rsid w:val="00CA76D1"/>
    <w:rsid w:val="00CB2E33"/>
    <w:rsid w:val="00CB6147"/>
    <w:rsid w:val="00CB751C"/>
    <w:rsid w:val="00CC10AD"/>
    <w:rsid w:val="00CC2782"/>
    <w:rsid w:val="00CC30EB"/>
    <w:rsid w:val="00CD12F9"/>
    <w:rsid w:val="00CE0308"/>
    <w:rsid w:val="00CE4797"/>
    <w:rsid w:val="00CE53E7"/>
    <w:rsid w:val="00CE64A3"/>
    <w:rsid w:val="00CF1455"/>
    <w:rsid w:val="00CF6202"/>
    <w:rsid w:val="00D01E33"/>
    <w:rsid w:val="00D02F6E"/>
    <w:rsid w:val="00D04CCA"/>
    <w:rsid w:val="00D061EB"/>
    <w:rsid w:val="00D2071C"/>
    <w:rsid w:val="00D207A9"/>
    <w:rsid w:val="00D20BFC"/>
    <w:rsid w:val="00D21CCF"/>
    <w:rsid w:val="00D258B3"/>
    <w:rsid w:val="00D35F65"/>
    <w:rsid w:val="00D361BC"/>
    <w:rsid w:val="00D41FB2"/>
    <w:rsid w:val="00D4408F"/>
    <w:rsid w:val="00D47A2B"/>
    <w:rsid w:val="00D63F86"/>
    <w:rsid w:val="00D67E28"/>
    <w:rsid w:val="00D73AD3"/>
    <w:rsid w:val="00D76223"/>
    <w:rsid w:val="00D76972"/>
    <w:rsid w:val="00D81E2F"/>
    <w:rsid w:val="00D86E6D"/>
    <w:rsid w:val="00D904F5"/>
    <w:rsid w:val="00D94374"/>
    <w:rsid w:val="00DA6FDC"/>
    <w:rsid w:val="00DB1273"/>
    <w:rsid w:val="00DB3DAD"/>
    <w:rsid w:val="00DB7B39"/>
    <w:rsid w:val="00DC34D8"/>
    <w:rsid w:val="00DD77B9"/>
    <w:rsid w:val="00DE48EE"/>
    <w:rsid w:val="00DE4D8B"/>
    <w:rsid w:val="00DE7E98"/>
    <w:rsid w:val="00DF1FF3"/>
    <w:rsid w:val="00DF207E"/>
    <w:rsid w:val="00DF391C"/>
    <w:rsid w:val="00DF5A2A"/>
    <w:rsid w:val="00E002F6"/>
    <w:rsid w:val="00E00456"/>
    <w:rsid w:val="00E0576E"/>
    <w:rsid w:val="00E06D1C"/>
    <w:rsid w:val="00E132AF"/>
    <w:rsid w:val="00E16DA3"/>
    <w:rsid w:val="00E208F5"/>
    <w:rsid w:val="00E20FF3"/>
    <w:rsid w:val="00E23FCB"/>
    <w:rsid w:val="00E25B9B"/>
    <w:rsid w:val="00E26A11"/>
    <w:rsid w:val="00E31F60"/>
    <w:rsid w:val="00E33425"/>
    <w:rsid w:val="00E3611F"/>
    <w:rsid w:val="00E37201"/>
    <w:rsid w:val="00E47F7E"/>
    <w:rsid w:val="00E5363D"/>
    <w:rsid w:val="00E57015"/>
    <w:rsid w:val="00E677C5"/>
    <w:rsid w:val="00E734F4"/>
    <w:rsid w:val="00E82D2A"/>
    <w:rsid w:val="00E8468C"/>
    <w:rsid w:val="00E9303B"/>
    <w:rsid w:val="00E94F94"/>
    <w:rsid w:val="00E96053"/>
    <w:rsid w:val="00EA6640"/>
    <w:rsid w:val="00EA7363"/>
    <w:rsid w:val="00EA7A54"/>
    <w:rsid w:val="00EB15C7"/>
    <w:rsid w:val="00EB39FE"/>
    <w:rsid w:val="00EC1DDA"/>
    <w:rsid w:val="00EC2766"/>
    <w:rsid w:val="00EC4CD8"/>
    <w:rsid w:val="00EC6463"/>
    <w:rsid w:val="00ED55FD"/>
    <w:rsid w:val="00ED7732"/>
    <w:rsid w:val="00ED7B04"/>
    <w:rsid w:val="00EE0F03"/>
    <w:rsid w:val="00EE7311"/>
    <w:rsid w:val="00EF777F"/>
    <w:rsid w:val="00F03161"/>
    <w:rsid w:val="00F03C61"/>
    <w:rsid w:val="00F06841"/>
    <w:rsid w:val="00F13F36"/>
    <w:rsid w:val="00F206F5"/>
    <w:rsid w:val="00F25833"/>
    <w:rsid w:val="00F265F3"/>
    <w:rsid w:val="00F308B5"/>
    <w:rsid w:val="00F35153"/>
    <w:rsid w:val="00F41D3C"/>
    <w:rsid w:val="00F42675"/>
    <w:rsid w:val="00F42DC7"/>
    <w:rsid w:val="00F4390B"/>
    <w:rsid w:val="00F444A8"/>
    <w:rsid w:val="00F50E5A"/>
    <w:rsid w:val="00F6128B"/>
    <w:rsid w:val="00F613D7"/>
    <w:rsid w:val="00F713C5"/>
    <w:rsid w:val="00F71C73"/>
    <w:rsid w:val="00F725BC"/>
    <w:rsid w:val="00F8100C"/>
    <w:rsid w:val="00F83C32"/>
    <w:rsid w:val="00F84309"/>
    <w:rsid w:val="00F84D0A"/>
    <w:rsid w:val="00F85A8B"/>
    <w:rsid w:val="00F97C6E"/>
    <w:rsid w:val="00FA0E9A"/>
    <w:rsid w:val="00FA4956"/>
    <w:rsid w:val="00FA5CC5"/>
    <w:rsid w:val="00FA7D63"/>
    <w:rsid w:val="00FB3E82"/>
    <w:rsid w:val="00FB4A0F"/>
    <w:rsid w:val="00FB69C0"/>
    <w:rsid w:val="00FC333B"/>
    <w:rsid w:val="00FC4851"/>
    <w:rsid w:val="00FD0B7C"/>
    <w:rsid w:val="00FD5EB2"/>
    <w:rsid w:val="00FD6274"/>
    <w:rsid w:val="00FE015F"/>
    <w:rsid w:val="00FF0A2D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206B"/>
  <w15:chartTrackingRefBased/>
  <w15:docId w15:val="{8A9B72AC-52EC-46B6-BD13-5FCFDD66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7F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7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7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7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7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7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7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7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7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7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7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7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7F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7F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7F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7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7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7F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247F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f85938-f6d4-4b25-8983-d32a69caa43d">
      <Terms xmlns="http://schemas.microsoft.com/office/infopath/2007/PartnerControls"/>
    </lcf76f155ced4ddcb4097134ff3c332f>
    <TaxCatchAll xmlns="432f6565-f4f8-4a35-8c18-593962e5f2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F23B3F33968145B87D559B5528E0FF" ma:contentTypeVersion="10" ma:contentTypeDescription="Create a new document." ma:contentTypeScope="" ma:versionID="42388c9240dc69622e3c60ceeb8ed2a9">
  <xsd:schema xmlns:xsd="http://www.w3.org/2001/XMLSchema" xmlns:xs="http://www.w3.org/2001/XMLSchema" xmlns:p="http://schemas.microsoft.com/office/2006/metadata/properties" xmlns:ns2="c5f85938-f6d4-4b25-8983-d32a69caa43d" xmlns:ns3="432f6565-f4f8-4a35-8c18-593962e5f293" targetNamespace="http://schemas.microsoft.com/office/2006/metadata/properties" ma:root="true" ma:fieldsID="8bd95cefc328242c1d8c43b04266d52c" ns2:_="" ns3:_="">
    <xsd:import namespace="c5f85938-f6d4-4b25-8983-d32a69caa43d"/>
    <xsd:import namespace="432f6565-f4f8-4a35-8c18-593962e5f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5938-f6d4-4b25-8983-d32a69caa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87ce81-a87c-403a-bbb4-4d50a6519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6565-f4f8-4a35-8c18-593962e5f2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108906-fad8-4802-9013-cfc423595a3e}" ma:internalName="TaxCatchAll" ma:showField="CatchAllData" ma:web="432f6565-f4f8-4a35-8c18-593962e5f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9B2F68-878E-4DF1-AFF0-A74661008533}">
  <ds:schemaRefs>
    <ds:schemaRef ds:uri="http://schemas.microsoft.com/office/2006/metadata/properties"/>
    <ds:schemaRef ds:uri="http://schemas.microsoft.com/office/infopath/2007/PartnerControls"/>
    <ds:schemaRef ds:uri="c5f85938-f6d4-4b25-8983-d32a69caa43d"/>
    <ds:schemaRef ds:uri="432f6565-f4f8-4a35-8c18-593962e5f293"/>
  </ds:schemaRefs>
</ds:datastoreItem>
</file>

<file path=customXml/itemProps2.xml><?xml version="1.0" encoding="utf-8"?>
<ds:datastoreItem xmlns:ds="http://schemas.openxmlformats.org/officeDocument/2006/customXml" ds:itemID="{B34C07F6-C060-4F35-9788-CCE676448C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3313B4-7EE3-40F1-82C5-A04427B24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85938-f6d4-4b25-8983-d32a69caa43d"/>
    <ds:schemaRef ds:uri="432f6565-f4f8-4a35-8c18-593962e5f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Fire District - Admin</dc:creator>
  <cp:keywords/>
  <dc:description/>
  <cp:lastModifiedBy>Heidi Graviette</cp:lastModifiedBy>
  <cp:revision>2</cp:revision>
  <cp:lastPrinted>2026-03-06T22:45:00Z</cp:lastPrinted>
  <dcterms:created xsi:type="dcterms:W3CDTF">2026-10-05T19:33:00Z</dcterms:created>
  <dcterms:modified xsi:type="dcterms:W3CDTF">2026-10-05T19:33:00Z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0x01010042F23B3F33968145B87D559B5528E0FF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